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C" w:rsidRPr="006D1F71" w:rsidRDefault="00AE72AC" w:rsidP="00AE72AC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E72AC" w:rsidRPr="006D1F71" w:rsidRDefault="00AE72AC" w:rsidP="00AE72AC">
      <w:pPr>
        <w:rPr>
          <w:rFonts w:ascii="Times New Roman" w:hAnsi="Times New Roman"/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E72AC" w:rsidRPr="006D1F71" w:rsidRDefault="00AE72AC" w:rsidP="00AE72AC">
      <w:pPr>
        <w:pStyle w:val="aa"/>
        <w:jc w:val="both"/>
        <w:rPr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9B5185" w:rsidRDefault="00AE72AC" w:rsidP="00AE72A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E72AC" w:rsidRPr="006D1F71" w:rsidRDefault="00AE72AC" w:rsidP="00AE72AC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E72AC" w:rsidRPr="006D1F71" w:rsidRDefault="00AE72AC" w:rsidP="00821847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</w:t>
      </w:r>
      <w:r w:rsidR="00821847">
        <w:rPr>
          <w:rFonts w:ascii="Times New Roman" w:eastAsia="Times New Roman" w:hAnsi="Times New Roman"/>
          <w:b/>
          <w:lang w:val="uk-UA"/>
        </w:rPr>
        <w:t>___________________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_________________________ ____________________</w:t>
      </w:r>
      <w:r w:rsidR="00821847">
        <w:rPr>
          <w:rFonts w:ascii="Times New Roman" w:eastAsia="Times New Roman" w:hAnsi="Times New Roman"/>
          <w:b/>
          <w:lang w:val="uk-UA"/>
        </w:rPr>
        <w:t>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="00821847" w:rsidRPr="00657C18">
        <w:rPr>
          <w:rFonts w:ascii="Times New Roman" w:hAnsi="Times New Roman"/>
          <w:b/>
          <w:lang w:val="uk-UA"/>
        </w:rPr>
        <w:t>42130000-9 - Арматура трубопровідна: крани, вентилі, клапани та подібні пристрої</w:t>
      </w:r>
      <w:r w:rsidR="006E4AF4" w:rsidRPr="006E4AF4">
        <w:rPr>
          <w:rFonts w:ascii="Times New Roman" w:hAnsi="Times New Roman"/>
          <w:b/>
        </w:rPr>
        <w:t xml:space="preserve"> 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  <w:bookmarkStart w:id="0" w:name="_GoBack"/>
      <w:bookmarkEnd w:id="0"/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E72AC" w:rsidRPr="006D1F71" w:rsidRDefault="00AE72AC" w:rsidP="00AE72AC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E72AC" w:rsidRPr="006D1F71" w:rsidRDefault="00AE72AC" w:rsidP="00AE72AC">
      <w:pPr>
        <w:pStyle w:val="1"/>
        <w:ind w:firstLine="851"/>
        <w:jc w:val="both"/>
        <w:rPr>
          <w:sz w:val="28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E72AC" w:rsidRPr="006D1F71" w:rsidRDefault="00AE72AC" w:rsidP="00AE72AC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E72AC" w:rsidRPr="006D1F71" w:rsidRDefault="00AE72AC" w:rsidP="00AE72AC">
      <w:pPr>
        <w:pStyle w:val="aa"/>
        <w:spacing w:after="0"/>
        <w:ind w:left="1276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E72AC" w:rsidRPr="006D1F71" w:rsidRDefault="00AE72AC" w:rsidP="00AE72AC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E72AC" w:rsidRPr="006D1F71" w:rsidRDefault="00AE72AC" w:rsidP="00AE72AC">
      <w:pPr>
        <w:pStyle w:val="aa"/>
        <w:spacing w:after="0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E72AC" w:rsidRPr="006D1F71" w:rsidRDefault="00AE72AC" w:rsidP="00AE72AC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E72AC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E72AC" w:rsidRPr="00821847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1276"/>
        <w:gridCol w:w="1984"/>
      </w:tblGrid>
      <w:tr w:rsidR="00AE72AC" w:rsidRPr="006D1F71" w:rsidTr="00636CB2"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E72AC" w:rsidRPr="006D1F71" w:rsidTr="00636CB2">
        <w:trPr>
          <w:trHeight w:val="261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7088" w:type="dxa"/>
            <w:gridSpan w:val="6"/>
          </w:tcPr>
          <w:p w:rsidR="00AE72AC" w:rsidRPr="006D1F71" w:rsidRDefault="00AE72AC" w:rsidP="00636CB2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E72AC" w:rsidRDefault="00C65543" w:rsidP="00AE72AC">
      <w:pPr>
        <w:rPr>
          <w:szCs w:val="24"/>
        </w:rPr>
      </w:pPr>
    </w:p>
    <w:sectPr w:rsidR="00C65543" w:rsidRPr="00AE72AC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2B707E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821847">
          <w:rPr>
            <w:noProof/>
          </w:rPr>
          <w:t>1</w:t>
        </w:r>
        <w:r>
          <w:fldChar w:fldCharType="end"/>
        </w:r>
      </w:p>
    </w:sdtContent>
  </w:sdt>
  <w:p w:rsidR="001623E1" w:rsidRDefault="008218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0328AD"/>
    <w:rsid w:val="00104707"/>
    <w:rsid w:val="0012006A"/>
    <w:rsid w:val="00280578"/>
    <w:rsid w:val="002B707E"/>
    <w:rsid w:val="002F34A0"/>
    <w:rsid w:val="003C27BA"/>
    <w:rsid w:val="003F6206"/>
    <w:rsid w:val="004472E4"/>
    <w:rsid w:val="0045239C"/>
    <w:rsid w:val="00506AA3"/>
    <w:rsid w:val="0061680C"/>
    <w:rsid w:val="00637B0D"/>
    <w:rsid w:val="00661535"/>
    <w:rsid w:val="00682C00"/>
    <w:rsid w:val="006952E5"/>
    <w:rsid w:val="006A1093"/>
    <w:rsid w:val="006E4AF4"/>
    <w:rsid w:val="006E6407"/>
    <w:rsid w:val="006F2538"/>
    <w:rsid w:val="00717DEF"/>
    <w:rsid w:val="007D0ACB"/>
    <w:rsid w:val="0081270E"/>
    <w:rsid w:val="00821847"/>
    <w:rsid w:val="00826D27"/>
    <w:rsid w:val="008377AE"/>
    <w:rsid w:val="008E3E33"/>
    <w:rsid w:val="00955C32"/>
    <w:rsid w:val="00AE3424"/>
    <w:rsid w:val="00AE72AC"/>
    <w:rsid w:val="00B70D76"/>
    <w:rsid w:val="00B77C0E"/>
    <w:rsid w:val="00C406AA"/>
    <w:rsid w:val="00C65543"/>
    <w:rsid w:val="00C9185B"/>
    <w:rsid w:val="00CA32FE"/>
    <w:rsid w:val="00D431F0"/>
    <w:rsid w:val="00EB4A7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EFF"/>
  <w15:docId w15:val="{5F63B9FD-0C36-43BE-8AD0-B2F07EE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ascii="Calibri" w:eastAsia="Calibri" w:hAnsi="Calibri"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6F17-015F-4886-9D3D-718AD3D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46</cp:revision>
  <dcterms:created xsi:type="dcterms:W3CDTF">2020-09-17T13:11:00Z</dcterms:created>
  <dcterms:modified xsi:type="dcterms:W3CDTF">2023-06-23T06:43:00Z</dcterms:modified>
</cp:coreProperties>
</file>