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89" w:rsidRPr="007408CA" w:rsidRDefault="00433089" w:rsidP="00433089">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Додаток № 5</w:t>
      </w:r>
    </w:p>
    <w:p w:rsidR="00433089" w:rsidRPr="007408CA" w:rsidRDefault="00433089" w:rsidP="0043308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33089" w:rsidRPr="00C355B0" w:rsidRDefault="00433089" w:rsidP="0043308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33089" w:rsidRPr="00C355B0" w:rsidRDefault="00433089" w:rsidP="0043308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33089" w:rsidRPr="004262C1" w:rsidRDefault="00433089" w:rsidP="0043308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33089" w:rsidRDefault="00433089" w:rsidP="0043308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33089" w:rsidRPr="004262C1" w:rsidRDefault="00433089" w:rsidP="0043308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33089" w:rsidRPr="00C355B0" w:rsidTr="0041351E">
        <w:tc>
          <w:tcPr>
            <w:tcW w:w="673" w:type="dxa"/>
            <w:tcBorders>
              <w:top w:val="single" w:sz="4" w:space="0" w:color="auto"/>
              <w:left w:val="single" w:sz="4" w:space="0" w:color="auto"/>
              <w:bottom w:val="single" w:sz="4" w:space="0" w:color="auto"/>
              <w:right w:val="single" w:sz="4" w:space="0" w:color="auto"/>
            </w:tcBorders>
            <w:hideMark/>
          </w:tcPr>
          <w:p w:rsidR="00433089" w:rsidRPr="007408CA" w:rsidRDefault="00433089" w:rsidP="0041351E">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33089" w:rsidRPr="00273407" w:rsidRDefault="00433089" w:rsidP="0041351E">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33089" w:rsidRPr="004262C1" w:rsidRDefault="00433089" w:rsidP="0041351E">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33089" w:rsidRDefault="00433089" w:rsidP="0041351E">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33089" w:rsidRDefault="00433089" w:rsidP="0041351E">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33089" w:rsidRPr="00EF67DC" w:rsidRDefault="00433089" w:rsidP="0041351E">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33089" w:rsidRPr="00EF67DC" w:rsidRDefault="00433089" w:rsidP="0041351E">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33089" w:rsidRDefault="00433089" w:rsidP="0041351E">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33089" w:rsidRPr="00EF67DC" w:rsidRDefault="00433089" w:rsidP="0041351E">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33089" w:rsidRPr="006D1527" w:rsidRDefault="00433089" w:rsidP="0041351E">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33089" w:rsidRPr="00C355B0" w:rsidTr="0041351E">
        <w:tc>
          <w:tcPr>
            <w:tcW w:w="673" w:type="dxa"/>
            <w:tcBorders>
              <w:top w:val="single" w:sz="4" w:space="0" w:color="auto"/>
              <w:left w:val="single" w:sz="4" w:space="0" w:color="auto"/>
              <w:bottom w:val="single" w:sz="4" w:space="0" w:color="auto"/>
              <w:right w:val="single" w:sz="4" w:space="0" w:color="auto"/>
            </w:tcBorders>
            <w:hideMark/>
          </w:tcPr>
          <w:p w:rsidR="00433089" w:rsidRPr="007408CA" w:rsidRDefault="00433089" w:rsidP="0041351E">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33089" w:rsidRPr="00273407" w:rsidRDefault="00433089" w:rsidP="0041351E">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33089" w:rsidRDefault="00433089" w:rsidP="0041351E">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33089" w:rsidRDefault="00433089" w:rsidP="0041351E">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33089" w:rsidRPr="006D1527" w:rsidRDefault="00433089" w:rsidP="0041351E">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33089" w:rsidRDefault="00433089" w:rsidP="0041351E">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33089" w:rsidRDefault="00433089" w:rsidP="0041351E">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33089" w:rsidRPr="00EF67DC" w:rsidRDefault="00433089" w:rsidP="0041351E">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33089" w:rsidRPr="00EF67DC" w:rsidRDefault="00433089" w:rsidP="0041351E">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33089" w:rsidRDefault="00433089" w:rsidP="0041351E">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33089" w:rsidRPr="00570688" w:rsidRDefault="00433089" w:rsidP="0041351E">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33089" w:rsidRPr="00433089" w:rsidTr="0041351E">
        <w:tc>
          <w:tcPr>
            <w:tcW w:w="673" w:type="dxa"/>
            <w:tcBorders>
              <w:top w:val="single" w:sz="4" w:space="0" w:color="auto"/>
              <w:left w:val="single" w:sz="4" w:space="0" w:color="auto"/>
              <w:bottom w:val="single" w:sz="4" w:space="0" w:color="auto"/>
              <w:right w:val="single" w:sz="4" w:space="0" w:color="auto"/>
            </w:tcBorders>
          </w:tcPr>
          <w:p w:rsidR="00433089" w:rsidRPr="006D1527" w:rsidRDefault="00433089" w:rsidP="0041351E">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33089" w:rsidRPr="006D1527" w:rsidRDefault="00433089" w:rsidP="0041351E">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33089" w:rsidRPr="00C355B0" w:rsidTr="0041351E">
        <w:tc>
          <w:tcPr>
            <w:tcW w:w="673" w:type="dxa"/>
            <w:tcBorders>
              <w:top w:val="single" w:sz="4" w:space="0" w:color="auto"/>
              <w:left w:val="single" w:sz="4" w:space="0" w:color="auto"/>
              <w:bottom w:val="single" w:sz="4" w:space="0" w:color="auto"/>
              <w:right w:val="single" w:sz="4" w:space="0" w:color="auto"/>
            </w:tcBorders>
          </w:tcPr>
          <w:p w:rsidR="00433089" w:rsidRPr="007408CA" w:rsidRDefault="00433089" w:rsidP="0041351E">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433089" w:rsidRDefault="00433089" w:rsidP="0041351E">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Pr>
                <w:rFonts w:ascii="Times New Roman" w:eastAsia="Calibri" w:hAnsi="Times New Roman" w:cs="Times New Roman"/>
                <w:color w:val="auto"/>
                <w:sz w:val="24"/>
                <w:szCs w:val="24"/>
                <w:lang w:val="uk-UA" w:eastAsia="en-US"/>
              </w:rPr>
              <w:t xml:space="preserve"> у відповідних державних органах</w:t>
            </w:r>
            <w:r w:rsidRPr="009B005D">
              <w:rPr>
                <w:rFonts w:ascii="Times New Roman" w:eastAsia="Calibri" w:hAnsi="Times New Roman" w:cs="Times New Roman"/>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33089" w:rsidRPr="0035533B" w:rsidRDefault="00433089" w:rsidP="0041351E">
            <w:pPr>
              <w:tabs>
                <w:tab w:val="left" w:pos="-252"/>
              </w:tabs>
              <w:spacing w:line="240" w:lineRule="auto"/>
              <w:jc w:val="both"/>
              <w:rPr>
                <w:rFonts w:ascii="Times New Roman" w:eastAsia="Calibri" w:hAnsi="Times New Roman" w:cs="Times New Roman"/>
                <w:i/>
                <w:color w:val="auto"/>
                <w:sz w:val="24"/>
                <w:szCs w:val="24"/>
                <w:lang w:val="uk-UA" w:eastAsia="en-US"/>
              </w:rPr>
            </w:pPr>
            <w:r w:rsidRPr="00E53D00">
              <w:rPr>
                <w:rFonts w:ascii="Times New Roman" w:eastAsia="Calibri" w:hAnsi="Times New Roman" w:cs="Times New Roman"/>
                <w:color w:val="auto"/>
                <w:sz w:val="24"/>
                <w:szCs w:val="24"/>
                <w:u w:val="single"/>
                <w:lang w:val="uk-UA" w:eastAsia="en-US"/>
              </w:rPr>
              <w:t>Витяг повинен бути датований 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p>
        </w:tc>
      </w:tr>
      <w:tr w:rsidR="00433089" w:rsidRPr="00C355B0" w:rsidTr="0041351E">
        <w:tc>
          <w:tcPr>
            <w:tcW w:w="673" w:type="dxa"/>
            <w:tcBorders>
              <w:top w:val="single" w:sz="4" w:space="0" w:color="auto"/>
              <w:left w:val="single" w:sz="4" w:space="0" w:color="auto"/>
              <w:bottom w:val="single" w:sz="4" w:space="0" w:color="auto"/>
              <w:right w:val="single" w:sz="4" w:space="0" w:color="auto"/>
            </w:tcBorders>
          </w:tcPr>
          <w:p w:rsidR="00433089" w:rsidRPr="007408CA" w:rsidRDefault="00433089" w:rsidP="0041351E">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33089" w:rsidRDefault="00433089" w:rsidP="0041351E">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33089" w:rsidRPr="007408CA" w:rsidRDefault="00433089" w:rsidP="0041351E">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33089" w:rsidRPr="00433089" w:rsidTr="0041351E">
        <w:tc>
          <w:tcPr>
            <w:tcW w:w="673" w:type="dxa"/>
            <w:tcBorders>
              <w:top w:val="single" w:sz="4" w:space="0" w:color="auto"/>
              <w:left w:val="single" w:sz="4" w:space="0" w:color="auto"/>
              <w:bottom w:val="single" w:sz="4" w:space="0" w:color="auto"/>
              <w:right w:val="single" w:sz="4" w:space="0" w:color="auto"/>
            </w:tcBorders>
            <w:hideMark/>
          </w:tcPr>
          <w:p w:rsidR="00433089" w:rsidRPr="004D34D4" w:rsidRDefault="00433089" w:rsidP="0041351E">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33089" w:rsidRPr="00246F57" w:rsidRDefault="00433089" w:rsidP="0041351E">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33089" w:rsidRPr="00C355B0" w:rsidRDefault="00433089" w:rsidP="0041351E">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33089" w:rsidRPr="00433089" w:rsidTr="0041351E">
        <w:tc>
          <w:tcPr>
            <w:tcW w:w="673" w:type="dxa"/>
            <w:tcBorders>
              <w:top w:val="single" w:sz="4" w:space="0" w:color="auto"/>
              <w:left w:val="single" w:sz="4" w:space="0" w:color="auto"/>
              <w:bottom w:val="single" w:sz="4" w:space="0" w:color="auto"/>
              <w:right w:val="single" w:sz="4" w:space="0" w:color="auto"/>
            </w:tcBorders>
            <w:hideMark/>
          </w:tcPr>
          <w:p w:rsidR="00433089" w:rsidRPr="00F258C0" w:rsidRDefault="00433089" w:rsidP="0041351E">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33089" w:rsidRDefault="00433089" w:rsidP="0041351E">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33089" w:rsidRPr="00F258C0" w:rsidRDefault="00433089" w:rsidP="0041351E">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33089" w:rsidRPr="00433089" w:rsidTr="0041351E">
        <w:tc>
          <w:tcPr>
            <w:tcW w:w="673" w:type="dxa"/>
            <w:tcBorders>
              <w:top w:val="single" w:sz="4" w:space="0" w:color="auto"/>
              <w:left w:val="single" w:sz="4" w:space="0" w:color="auto"/>
              <w:bottom w:val="single" w:sz="4" w:space="0" w:color="auto"/>
              <w:right w:val="single" w:sz="4" w:space="0" w:color="auto"/>
            </w:tcBorders>
            <w:hideMark/>
          </w:tcPr>
          <w:p w:rsidR="00433089" w:rsidRPr="00F258C0" w:rsidRDefault="00433089" w:rsidP="0041351E">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33089" w:rsidRPr="00C700AE" w:rsidRDefault="00433089" w:rsidP="0041351E">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 xml:space="preserve">У разі залучення </w:t>
            </w:r>
            <w:proofErr w:type="spellStart"/>
            <w:r w:rsidRPr="00C700AE">
              <w:rPr>
                <w:rFonts w:ascii="Times New Roman" w:eastAsia="Calibri" w:hAnsi="Times New Roman" w:cs="Times New Roman"/>
                <w:color w:val="auto"/>
                <w:sz w:val="24"/>
                <w:szCs w:val="24"/>
                <w:lang w:val="uk-UA" w:eastAsia="en-US"/>
              </w:rPr>
              <w:t>спроможностей</w:t>
            </w:r>
            <w:proofErr w:type="spellEnd"/>
            <w:r w:rsidRPr="00C700AE">
              <w:rPr>
                <w:rFonts w:ascii="Times New Roman" w:eastAsia="Calibri" w:hAnsi="Times New Roman" w:cs="Times New Roman"/>
                <w:color w:val="auto"/>
                <w:sz w:val="24"/>
                <w:szCs w:val="24"/>
                <w:lang w:val="uk-UA" w:eastAsia="en-US"/>
              </w:rPr>
              <w:t xml:space="preserve">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 xml:space="preserve">Додаток № </w:t>
            </w:r>
            <w:r>
              <w:rPr>
                <w:rFonts w:ascii="Times New Roman" w:eastAsia="Calibri" w:hAnsi="Times New Roman" w:cs="Times New Roman"/>
                <w:b/>
                <w:color w:val="auto"/>
                <w:sz w:val="24"/>
                <w:szCs w:val="24"/>
                <w:lang w:val="uk-UA" w:eastAsia="en-US"/>
              </w:rPr>
              <w:t>8</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33089" w:rsidRPr="00C355B0" w:rsidRDefault="00433089" w:rsidP="0041351E">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33089" w:rsidRPr="00C355B0" w:rsidTr="0041351E">
        <w:tc>
          <w:tcPr>
            <w:tcW w:w="673" w:type="dxa"/>
            <w:tcBorders>
              <w:top w:val="single" w:sz="4" w:space="0" w:color="auto"/>
              <w:left w:val="single" w:sz="4" w:space="0" w:color="auto"/>
              <w:bottom w:val="single" w:sz="4" w:space="0" w:color="auto"/>
              <w:right w:val="single" w:sz="4" w:space="0" w:color="auto"/>
            </w:tcBorders>
            <w:hideMark/>
          </w:tcPr>
          <w:p w:rsidR="00433089" w:rsidRPr="00AD1E35" w:rsidRDefault="00433089" w:rsidP="0041351E">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8</w:t>
            </w:r>
            <w:r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33089" w:rsidRPr="008438B2" w:rsidRDefault="00433089" w:rsidP="0041351E">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33089" w:rsidRPr="008438B2" w:rsidRDefault="00433089" w:rsidP="0041351E">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33089" w:rsidRPr="008438B2" w:rsidRDefault="00433089" w:rsidP="0041351E">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lastRenderedPageBreak/>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33089" w:rsidRPr="008438B2" w:rsidRDefault="00433089" w:rsidP="0041351E">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33089" w:rsidRPr="004B57B8" w:rsidRDefault="00433089" w:rsidP="0041351E">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33089" w:rsidRPr="00433089" w:rsidTr="0041351E">
        <w:tc>
          <w:tcPr>
            <w:tcW w:w="673" w:type="dxa"/>
            <w:tcBorders>
              <w:top w:val="single" w:sz="4" w:space="0" w:color="auto"/>
              <w:left w:val="single" w:sz="4" w:space="0" w:color="auto"/>
              <w:bottom w:val="single" w:sz="4" w:space="0" w:color="auto"/>
              <w:right w:val="single" w:sz="4" w:space="0" w:color="auto"/>
            </w:tcBorders>
          </w:tcPr>
          <w:p w:rsidR="00433089" w:rsidRPr="000534A4" w:rsidRDefault="00433089" w:rsidP="0041351E">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9</w:t>
            </w:r>
            <w:r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33089" w:rsidRDefault="00433089" w:rsidP="0041351E">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33089" w:rsidRDefault="00433089" w:rsidP="0041351E">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33089" w:rsidRPr="000534A4" w:rsidRDefault="00433089" w:rsidP="0041351E">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33089" w:rsidRPr="00C355B0" w:rsidRDefault="00433089" w:rsidP="00433089">
      <w:pPr>
        <w:spacing w:line="240" w:lineRule="auto"/>
        <w:jc w:val="center"/>
        <w:rPr>
          <w:rFonts w:ascii="Times New Roman" w:eastAsia="Calibri" w:hAnsi="Times New Roman" w:cs="Times New Roman"/>
          <w:b/>
          <w:color w:val="auto"/>
          <w:lang w:val="uk-UA"/>
        </w:rPr>
      </w:pPr>
    </w:p>
    <w:p w:rsidR="00433089" w:rsidRPr="00C355B0" w:rsidRDefault="00433089" w:rsidP="00433089">
      <w:pPr>
        <w:spacing w:line="240" w:lineRule="auto"/>
        <w:jc w:val="both"/>
        <w:rPr>
          <w:rFonts w:ascii="Times New Roman" w:eastAsia="Calibri" w:hAnsi="Times New Roman" w:cs="Times New Roman"/>
          <w:color w:val="auto"/>
          <w:sz w:val="12"/>
          <w:szCs w:val="12"/>
          <w:lang w:val="uk-UA" w:eastAsia="en-US"/>
        </w:rPr>
      </w:pPr>
    </w:p>
    <w:p w:rsidR="00433089" w:rsidRPr="00A04E08" w:rsidRDefault="00433089" w:rsidP="0043308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433089" w:rsidRPr="004E23D9" w:rsidRDefault="00433089" w:rsidP="00433089">
      <w:pPr>
        <w:rPr>
          <w:lang w:val="uk-UA"/>
        </w:rPr>
      </w:pPr>
    </w:p>
    <w:p w:rsidR="002D0BC7" w:rsidRPr="00433089" w:rsidRDefault="002D0BC7" w:rsidP="00433089">
      <w:pPr>
        <w:rPr>
          <w:lang w:val="uk-UA"/>
        </w:rPr>
      </w:pPr>
      <w:bookmarkStart w:id="0" w:name="_GoBack"/>
      <w:bookmarkEnd w:id="0"/>
    </w:p>
    <w:sectPr w:rsidR="002D0BC7" w:rsidRPr="00433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035749"/>
    <w:rsid w:val="002D0BC7"/>
    <w:rsid w:val="0035533B"/>
    <w:rsid w:val="00377F99"/>
    <w:rsid w:val="00413605"/>
    <w:rsid w:val="00433089"/>
    <w:rsid w:val="004E23D9"/>
    <w:rsid w:val="00532FDD"/>
    <w:rsid w:val="006C238B"/>
    <w:rsid w:val="00AD622F"/>
    <w:rsid w:val="00F55AB3"/>
    <w:rsid w:val="00F67623"/>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3</cp:revision>
  <dcterms:created xsi:type="dcterms:W3CDTF">2023-10-31T11:36:00Z</dcterms:created>
  <dcterms:modified xsi:type="dcterms:W3CDTF">2024-03-29T13:18:00Z</dcterms:modified>
</cp:coreProperties>
</file>