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w:t>
      </w:r>
      <w:r w:rsidR="004C5BDB">
        <w:rPr>
          <w:rFonts w:ascii="Times New Roman" w:hAnsi="Times New Roman"/>
          <w:sz w:val="24"/>
          <w:szCs w:val="24"/>
        </w:rPr>
        <w:t>4</w:t>
      </w:r>
      <w:r w:rsidR="001C3714" w:rsidRPr="007C05D9">
        <w:rPr>
          <w:rFonts w:ascii="Times New Roman" w:hAnsi="Times New Roman"/>
          <w:sz w:val="24"/>
          <w:szCs w:val="24"/>
        </w:rPr>
        <w:t xml:space="preserve">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w:t>
      </w:r>
      <w:r w:rsidRPr="007C05D9">
        <w:rPr>
          <w:bCs/>
        </w:rPr>
        <w:lastRenderedPageBreak/>
        <w:t xml:space="preserve">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lastRenderedPageBreak/>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w:t>
      </w:r>
      <w:r w:rsidR="004C5BDB">
        <w:t>4</w:t>
      </w:r>
      <w:r w:rsidRPr="007C05D9">
        <w:t>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w:t>
      </w:r>
      <w:r w:rsidRPr="007C05D9">
        <w:lastRenderedPageBreak/>
        <w:t xml:space="preserve">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Pr="00B174A8">
                    <w:t>053052990000026008026303720</w:t>
                  </w:r>
                  <w:r w:rsidR="001C3714" w:rsidRPr="00B174A8">
                    <w:t>,</w:t>
                  </w:r>
                </w:p>
                <w:p w:rsidR="001C3714" w:rsidRPr="007C05D9" w:rsidRDefault="00B174A8" w:rsidP="00445603">
                  <w:r>
                    <w:t xml:space="preserve">  </w:t>
                  </w:r>
                  <w:r w:rsidR="00F97D11">
                    <w:t xml:space="preserve">АТ </w:t>
                  </w:r>
                  <w:r>
                    <w:t>«Приватбанк»</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r w:rsidR="003F0BAA">
        <w:rPr>
          <w:b/>
        </w:rPr>
        <w:t xml:space="preserve">                          генеральний</w:t>
      </w:r>
      <w:r w:rsidRPr="007C05D9">
        <w:rPr>
          <w:b/>
        </w:rPr>
        <w:t xml:space="preserve"> директор</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pP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bookmarkStart w:id="23" w:name="_GoBack"/>
            <w:bookmarkEnd w:id="23"/>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Default="003F0BAA" w:rsidP="001C3714">
      <w:pPr>
        <w:rPr>
          <w:b/>
        </w:rPr>
      </w:pPr>
      <w:r>
        <w:rPr>
          <w:b/>
        </w:rPr>
        <w:t xml:space="preserve">                                                                                                             Генеральний</w:t>
      </w:r>
      <w:r w:rsidR="00F2268E" w:rsidRPr="007C05D9">
        <w:rPr>
          <w:b/>
        </w:rPr>
        <w:t xml:space="preserve"> директор</w:t>
      </w:r>
    </w:p>
    <w:p w:rsidR="003F0BAA" w:rsidRDefault="003F0BAA" w:rsidP="001C3714">
      <w:pPr>
        <w:rPr>
          <w:b/>
        </w:rPr>
      </w:pPr>
    </w:p>
    <w:p w:rsidR="003F0BAA" w:rsidRPr="007C05D9" w:rsidRDefault="003F0BAA" w:rsidP="001C3714">
      <w:pPr>
        <w:rPr>
          <w:b/>
        </w:rPr>
      </w:pP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C3714"/>
    <w:rsid w:val="003F0BAA"/>
    <w:rsid w:val="00435FA5"/>
    <w:rsid w:val="004C5BDB"/>
    <w:rsid w:val="0057079E"/>
    <w:rsid w:val="00606C6E"/>
    <w:rsid w:val="00650620"/>
    <w:rsid w:val="00937D76"/>
    <w:rsid w:val="00952219"/>
    <w:rsid w:val="00B174A8"/>
    <w:rsid w:val="00C8093A"/>
    <w:rsid w:val="00C91C5A"/>
    <w:rsid w:val="00CA4628"/>
    <w:rsid w:val="00E22135"/>
    <w:rsid w:val="00E906F3"/>
    <w:rsid w:val="00F2268E"/>
    <w:rsid w:val="00F97D11"/>
    <w:rsid w:val="00FE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10</cp:revision>
  <dcterms:created xsi:type="dcterms:W3CDTF">2023-08-09T07:24:00Z</dcterms:created>
  <dcterms:modified xsi:type="dcterms:W3CDTF">2024-02-20T08:04:00Z</dcterms:modified>
</cp:coreProperties>
</file>