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EDE5DE0" w:rsidR="00FE41E6" w:rsidRPr="00DC54C7" w:rsidRDefault="00A26A07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</w:t>
      </w:r>
      <w:r w:rsidR="00FE41E6"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3B19661A" w:rsidR="00FE41E6" w:rsidRPr="00DC54C7" w:rsidRDefault="00EF2EB0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19 січня 2024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Берислав                 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3D748B86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</w:t>
      </w:r>
      <w:bookmarkStart w:id="0" w:name="_GoBack"/>
      <w:bookmarkEnd w:id="0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</w:t>
      </w:r>
      <w:r w:rsidR="00EF2E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</w:t>
      </w:r>
      <w:r w:rsidR="00EF2EB0">
        <w:rPr>
          <w:rFonts w:ascii="Times New Roman" w:eastAsia="Times New Roman" w:hAnsi="Times New Roman" w:cs="Times New Roman"/>
          <w:sz w:val="24"/>
          <w:szCs w:val="24"/>
          <w:highlight w:val="white"/>
        </w:rPr>
        <w:t>4-01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EF2E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19.01.2024 року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автозапчастин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33577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3430</w:t>
      </w:r>
      <w:r w:rsidR="007D130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00</w:t>
      </w:r>
      <w:r w:rsidR="0033577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00-0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EF2EB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4CBEA79E" w:rsidR="00692B3D" w:rsidRPr="007605C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</w:t>
      </w:r>
      <w:r w:rsidRPr="007605CA">
        <w:rPr>
          <w:rFonts w:ascii="Times New Roman" w:eastAsia="Times New Roman" w:hAnsi="Times New Roman" w:cs="Times New Roman"/>
          <w:sz w:val="24"/>
          <w:szCs w:val="24"/>
        </w:rPr>
        <w:t>з ідентифікатором</w:t>
      </w:r>
      <w:r w:rsidRPr="007605C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7605CA">
        <w:rPr>
          <w:rFonts w:ascii="Times New Roman" w:eastAsia="Times New Roman" w:hAnsi="Times New Roman" w:cs="Times New Roman"/>
          <w:sz w:val="24"/>
          <w:szCs w:val="24"/>
        </w:rPr>
        <w:t>UA – Р-202</w:t>
      </w:r>
      <w:r w:rsidR="008B6ECE" w:rsidRPr="007605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05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05CA" w:rsidRPr="007605CA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1C5814" w:rsidRPr="007605C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7605CA" w:rsidRPr="007605C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7605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6A07" w:rsidRPr="007605CA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605CA" w:rsidRPr="007605CA">
        <w:rPr>
          <w:rFonts w:ascii="Times New Roman" w:eastAsia="Times New Roman" w:hAnsi="Times New Roman" w:cs="Times New Roman"/>
          <w:sz w:val="24"/>
          <w:szCs w:val="24"/>
        </w:rPr>
        <w:t>197</w:t>
      </w:r>
      <w:r w:rsidR="00A26A07" w:rsidRPr="007605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05CA" w:rsidRPr="007605CA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CA">
        <w:rPr>
          <w:rFonts w:ascii="Times New Roman" w:eastAsia="Times New Roman" w:hAnsi="Times New Roman" w:cs="Times New Roman"/>
          <w:sz w:val="24"/>
          <w:szCs w:val="24"/>
        </w:rPr>
        <w:t>Як наслідок, уповноваженій особі замовника необхідно за результатами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1F5C64"/>
    <w:rsid w:val="002937EC"/>
    <w:rsid w:val="0033577F"/>
    <w:rsid w:val="003F1A16"/>
    <w:rsid w:val="00692B3D"/>
    <w:rsid w:val="006A0203"/>
    <w:rsid w:val="007605CA"/>
    <w:rsid w:val="007D1308"/>
    <w:rsid w:val="008B6ECE"/>
    <w:rsid w:val="008B737B"/>
    <w:rsid w:val="009437E4"/>
    <w:rsid w:val="00A26A07"/>
    <w:rsid w:val="00AC357C"/>
    <w:rsid w:val="00B904F6"/>
    <w:rsid w:val="00C4540D"/>
    <w:rsid w:val="00D4420A"/>
    <w:rsid w:val="00EF2EB0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45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2024-01-20T13:11:00Z</cp:lastPrinted>
  <dcterms:created xsi:type="dcterms:W3CDTF">2024-01-20T12:11:00Z</dcterms:created>
  <dcterms:modified xsi:type="dcterms:W3CDTF">2024-01-20T13:11:00Z</dcterms:modified>
</cp:coreProperties>
</file>