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ED469" w14:textId="6680C67C" w:rsidR="00083285" w:rsidRDefault="00083285" w:rsidP="000832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41033883"/>
      <w:bookmarkStart w:id="1" w:name="_GoBack"/>
      <w:bookmarkEnd w:id="1"/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Додаток №</w:t>
      </w:r>
      <w:r w:rsidR="00251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3F07A705" w14:textId="77777777" w:rsidR="001B6CA5" w:rsidRPr="00B67A7B" w:rsidRDefault="001B6CA5" w:rsidP="00B67A7B">
      <w:pPr>
        <w:ind w:left="5387"/>
        <w:jc w:val="right"/>
        <w:rPr>
          <w:rFonts w:ascii="Times New Roman" w:hAnsi="Times New Roman"/>
          <w:b/>
          <w:sz w:val="24"/>
          <w:szCs w:val="24"/>
        </w:rPr>
      </w:pPr>
      <w:r w:rsidRPr="00D62086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до тендерної документації </w:t>
      </w:r>
    </w:p>
    <w:p w14:paraId="239F53B8" w14:textId="77777777" w:rsidR="00083285" w:rsidRPr="00053784" w:rsidRDefault="00083285" w:rsidP="0008328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53784">
        <w:rPr>
          <w:rFonts w:ascii="Times New Roman" w:hAnsi="Times New Roman"/>
          <w:b/>
          <w:sz w:val="24"/>
          <w:szCs w:val="24"/>
          <w:lang w:eastAsia="ru-RU"/>
        </w:rPr>
        <w:t>ФОРМА “</w:t>
      </w:r>
      <w:r w:rsidR="00265A52">
        <w:rPr>
          <w:rFonts w:ascii="Times New Roman" w:hAnsi="Times New Roman"/>
          <w:b/>
          <w:sz w:val="24"/>
          <w:szCs w:val="24"/>
          <w:lang w:eastAsia="ru-RU"/>
        </w:rPr>
        <w:t>ТЕНДЕРА</w:t>
      </w:r>
      <w:r w:rsidRPr="00053784">
        <w:rPr>
          <w:rFonts w:ascii="Times New Roman" w:hAnsi="Times New Roman"/>
          <w:b/>
          <w:sz w:val="24"/>
          <w:szCs w:val="24"/>
          <w:lang w:eastAsia="ru-RU"/>
        </w:rPr>
        <w:t xml:space="preserve"> ПРОПОЗИЦІЯ” </w:t>
      </w:r>
    </w:p>
    <w:p w14:paraId="325B78B6" w14:textId="77777777" w:rsidR="00083285" w:rsidRPr="00053784" w:rsidRDefault="00083285" w:rsidP="0008328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lang w:eastAsia="ru-RU"/>
        </w:rPr>
      </w:pPr>
      <w:r w:rsidRPr="00053784">
        <w:rPr>
          <w:rFonts w:ascii="Times New Roman" w:hAnsi="Times New Roman"/>
          <w:i/>
          <w:lang w:eastAsia="ru-RU"/>
        </w:rPr>
        <w:t xml:space="preserve"> (форма, яка подається учасником на фірмовому бланку) </w:t>
      </w:r>
    </w:p>
    <w:p w14:paraId="7A32A0CD" w14:textId="77777777" w:rsidR="00083285" w:rsidRPr="00053784" w:rsidRDefault="00083285" w:rsidP="00083285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34FCBA4" w14:textId="77777777" w:rsidR="00083285" w:rsidRPr="002D10D3" w:rsidRDefault="00083285" w:rsidP="000832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0D3">
        <w:rPr>
          <w:rFonts w:ascii="Times New Roman" w:hAnsi="Times New Roman"/>
          <w:sz w:val="24"/>
          <w:szCs w:val="24"/>
        </w:rPr>
        <w:t>Уважно вивчивши комплект тендерної документації цим подаємо на участь у торгах щодо закупівлі ___________________________________________________________</w:t>
      </w:r>
    </w:p>
    <w:p w14:paraId="27440D19" w14:textId="77777777" w:rsidR="00083285" w:rsidRPr="002D10D3" w:rsidRDefault="00083285" w:rsidP="00083285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2D10D3">
        <w:rPr>
          <w:rFonts w:ascii="Times New Roman" w:hAnsi="Times New Roman"/>
          <w:i/>
          <w:sz w:val="24"/>
          <w:szCs w:val="24"/>
        </w:rPr>
        <w:t>(назва предмета закупівлі)</w:t>
      </w:r>
    </w:p>
    <w:p w14:paraId="78B74C9A" w14:textId="77777777" w:rsidR="00083285" w:rsidRPr="002D10D3" w:rsidRDefault="00083285" w:rsidP="00083285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B029C98" w14:textId="77777777" w:rsidR="00083285" w:rsidRPr="002D10D3" w:rsidRDefault="00083285" w:rsidP="00083285">
      <w:pPr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D10D3">
        <w:rPr>
          <w:rFonts w:ascii="Times New Roman" w:hAnsi="Times New Roman"/>
          <w:i/>
          <w:sz w:val="24"/>
          <w:szCs w:val="24"/>
          <w:lang w:eastAsia="ru-RU"/>
        </w:rPr>
        <w:t>(назва замовника)</w:t>
      </w:r>
    </w:p>
    <w:p w14:paraId="1E3E3562" w14:textId="77777777" w:rsidR="00083285" w:rsidRPr="002D10D3" w:rsidRDefault="00083285" w:rsidP="000832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0D3">
        <w:rPr>
          <w:rFonts w:ascii="Times New Roman" w:hAnsi="Times New Roman"/>
          <w:sz w:val="24"/>
          <w:szCs w:val="24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14:paraId="5392B2FD" w14:textId="77777777" w:rsidR="00083285" w:rsidRPr="002D10D3" w:rsidRDefault="00083285" w:rsidP="00083285">
      <w:pPr>
        <w:ind w:firstLine="709"/>
        <w:rPr>
          <w:rFonts w:ascii="Times New Roman" w:hAnsi="Times New Roman"/>
          <w:sz w:val="24"/>
          <w:szCs w:val="24"/>
        </w:rPr>
      </w:pPr>
      <w:r w:rsidRPr="002D10D3">
        <w:rPr>
          <w:rFonts w:ascii="Times New Roman" w:hAnsi="Times New Roman"/>
          <w:sz w:val="24"/>
          <w:szCs w:val="24"/>
        </w:rPr>
        <w:t xml:space="preserve">Повне найменування учасника__________________________ </w:t>
      </w:r>
    </w:p>
    <w:p w14:paraId="3DE96B34" w14:textId="77777777" w:rsidR="00083285" w:rsidRPr="002D10D3" w:rsidRDefault="00083285" w:rsidP="00083285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2D10D3">
        <w:rPr>
          <w:rFonts w:ascii="Times New Roman" w:hAnsi="Times New Roman"/>
          <w:sz w:val="24"/>
          <w:szCs w:val="24"/>
        </w:rPr>
        <w:t>______________________________________________________</w:t>
      </w:r>
    </w:p>
    <w:p w14:paraId="3EC274D2" w14:textId="77777777" w:rsidR="00083285" w:rsidRPr="002D10D3" w:rsidRDefault="00083285" w:rsidP="00083285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2D10D3">
        <w:rPr>
          <w:rFonts w:ascii="Times New Roman" w:hAnsi="Times New Roman"/>
          <w:sz w:val="24"/>
          <w:szCs w:val="24"/>
        </w:rPr>
        <w:t>Адреса (юридична і фактична) _________________________</w:t>
      </w:r>
    </w:p>
    <w:p w14:paraId="45086857" w14:textId="77777777" w:rsidR="00083285" w:rsidRPr="002D10D3" w:rsidRDefault="00083285" w:rsidP="00083285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2D10D3">
        <w:rPr>
          <w:rFonts w:ascii="Times New Roman" w:hAnsi="Times New Roman"/>
          <w:sz w:val="24"/>
          <w:szCs w:val="24"/>
        </w:rPr>
        <w:t>Телефон (факс) ______________________________________</w:t>
      </w:r>
    </w:p>
    <w:p w14:paraId="6E97B974" w14:textId="77777777" w:rsidR="00083285" w:rsidRPr="002D10D3" w:rsidRDefault="00083285" w:rsidP="000832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0D3">
        <w:rPr>
          <w:rFonts w:ascii="Times New Roman" w:hAnsi="Times New Roman"/>
          <w:sz w:val="24"/>
          <w:szCs w:val="24"/>
        </w:rPr>
        <w:t>Е-</w:t>
      </w:r>
      <w:proofErr w:type="spellStart"/>
      <w:r w:rsidRPr="002D10D3">
        <w:rPr>
          <w:rFonts w:ascii="Times New Roman" w:hAnsi="Times New Roman"/>
          <w:sz w:val="24"/>
          <w:szCs w:val="24"/>
        </w:rPr>
        <w:t>mail</w:t>
      </w:r>
      <w:proofErr w:type="spellEnd"/>
      <w:r w:rsidRPr="002D10D3">
        <w:rPr>
          <w:rFonts w:ascii="Times New Roman" w:hAnsi="Times New Roman"/>
          <w:sz w:val="24"/>
          <w:szCs w:val="24"/>
        </w:rPr>
        <w:t xml:space="preserve"> ______________________________________________</w:t>
      </w:r>
    </w:p>
    <w:p w14:paraId="4DB28DE7" w14:textId="77777777" w:rsidR="00083285" w:rsidRPr="002D10D3" w:rsidRDefault="00083285" w:rsidP="00083285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D10D3">
        <w:rPr>
          <w:rFonts w:ascii="Times New Roman" w:hAnsi="Times New Roman"/>
          <w:bCs/>
          <w:sz w:val="24"/>
          <w:szCs w:val="24"/>
        </w:rPr>
        <w:t xml:space="preserve">Цінова пропозиція (з ПДВ </w:t>
      </w:r>
      <w:r w:rsidRPr="002D10D3">
        <w:rPr>
          <w:rFonts w:ascii="Times New Roman" w:hAnsi="Times New Roman"/>
          <w:sz w:val="24"/>
          <w:szCs w:val="24"/>
        </w:rPr>
        <w:t>або без ПДВ</w:t>
      </w:r>
      <w:r w:rsidRPr="002D10D3">
        <w:rPr>
          <w:rFonts w:ascii="Times New Roman" w:hAnsi="Times New Roman"/>
          <w:bCs/>
          <w:sz w:val="24"/>
          <w:szCs w:val="24"/>
        </w:rPr>
        <w:t>):</w:t>
      </w: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1629"/>
        <w:gridCol w:w="1417"/>
        <w:gridCol w:w="1134"/>
        <w:gridCol w:w="1134"/>
        <w:gridCol w:w="1134"/>
        <w:gridCol w:w="1134"/>
        <w:gridCol w:w="992"/>
      </w:tblGrid>
      <w:tr w:rsidR="00472FE8" w:rsidRPr="002D10D3" w14:paraId="75DBEFE0" w14:textId="77777777" w:rsidTr="00472FE8">
        <w:trPr>
          <w:trHeight w:val="2104"/>
          <w:jc w:val="center"/>
        </w:trPr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5FAAD02" w14:textId="77777777" w:rsidR="00472FE8" w:rsidRPr="00190F74" w:rsidRDefault="00472FE8" w:rsidP="00BC1E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0F74">
              <w:rPr>
                <w:rFonts w:ascii="Times New Roman" w:hAnsi="Times New Roman" w:cs="Times New Roman"/>
                <w:bCs/>
              </w:rPr>
              <w:t>№</w:t>
            </w:r>
          </w:p>
          <w:p w14:paraId="0CCC1A9E" w14:textId="77777777" w:rsidR="00472FE8" w:rsidRPr="00190F74" w:rsidRDefault="00472FE8" w:rsidP="00BC1E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0F74">
              <w:rPr>
                <w:rFonts w:ascii="Times New Roman" w:hAnsi="Times New Roman" w:cs="Times New Roman"/>
                <w:bCs/>
              </w:rPr>
              <w:t>п</w:t>
            </w:r>
            <w:r w:rsidRPr="00190F74"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Pr="00190F74">
              <w:rPr>
                <w:rFonts w:ascii="Times New Roman" w:hAnsi="Times New Roman" w:cs="Times New Roman"/>
                <w:bCs/>
              </w:rPr>
              <w:t xml:space="preserve">п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5E0AA" w14:textId="77777777" w:rsidR="00472FE8" w:rsidRPr="00B73E96" w:rsidRDefault="00472FE8" w:rsidP="00D956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E96">
              <w:rPr>
                <w:rFonts w:ascii="Times New Roman" w:hAnsi="Times New Roman" w:cs="Times New Roman"/>
                <w:b/>
                <w:bCs/>
              </w:rPr>
              <w:t>Назва товару</w:t>
            </w:r>
          </w:p>
          <w:p w14:paraId="01289541" w14:textId="77777777" w:rsidR="00472FE8" w:rsidRPr="00B73E96" w:rsidRDefault="00472FE8" w:rsidP="00D956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29AA2" w14:textId="77777777" w:rsidR="00472FE8" w:rsidRPr="00B73E96" w:rsidRDefault="00472FE8" w:rsidP="00D956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222FF49" w14:textId="77777777" w:rsidR="00472FE8" w:rsidRPr="00B73E96" w:rsidRDefault="00472FE8" w:rsidP="00D956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3A86EF9" w14:textId="77777777" w:rsidR="00472FE8" w:rsidRPr="00B73E96" w:rsidRDefault="00472FE8" w:rsidP="00D956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E96">
              <w:rPr>
                <w:rFonts w:ascii="Times New Roman" w:hAnsi="Times New Roman" w:cs="Times New Roman"/>
                <w:b/>
                <w:bCs/>
              </w:rPr>
              <w:t>Виробник</w:t>
            </w:r>
          </w:p>
          <w:p w14:paraId="0FB6015B" w14:textId="77777777" w:rsidR="00472FE8" w:rsidRPr="00B73E96" w:rsidRDefault="00472FE8" w:rsidP="00D956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E96">
              <w:rPr>
                <w:rFonts w:ascii="Times New Roman" w:hAnsi="Times New Roman" w:cs="Times New Roman"/>
                <w:b/>
                <w:bCs/>
              </w:rPr>
              <w:t>(назва, країна походження)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5EAAB1" w14:textId="77777777" w:rsidR="00472FE8" w:rsidRPr="00B73E96" w:rsidRDefault="00472FE8" w:rsidP="00BC1E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E96">
              <w:rPr>
                <w:rFonts w:ascii="Times New Roman" w:hAnsi="Times New Roman" w:cs="Times New Roman"/>
                <w:b/>
                <w:bCs/>
              </w:rPr>
              <w:t>Одиниця виміру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C72FB4" w14:textId="77777777" w:rsidR="00472FE8" w:rsidRPr="00B73E96" w:rsidRDefault="00472FE8" w:rsidP="00BC1E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E96">
              <w:rPr>
                <w:rFonts w:ascii="Times New Roman" w:hAnsi="Times New Roman" w:cs="Times New Roman"/>
                <w:b/>
                <w:bCs/>
              </w:rPr>
              <w:t>Кількість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A7DD957" w14:textId="77777777" w:rsidR="00472FE8" w:rsidRPr="00B73E96" w:rsidRDefault="00472FE8" w:rsidP="00BC1E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E96">
              <w:rPr>
                <w:rFonts w:ascii="Times New Roman" w:hAnsi="Times New Roman" w:cs="Times New Roman"/>
                <w:b/>
                <w:bCs/>
                <w:lang w:eastAsia="ru-RU"/>
              </w:rPr>
              <w:t>Ціна за одиницю, грн. без ПДВ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907CD59" w14:textId="77777777" w:rsidR="00472FE8" w:rsidRPr="00B73E96" w:rsidRDefault="00472FE8" w:rsidP="00BC1E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E96">
              <w:rPr>
                <w:rFonts w:ascii="Times New Roman" w:hAnsi="Times New Roman" w:cs="Times New Roman"/>
                <w:b/>
                <w:bCs/>
              </w:rPr>
              <w:t>Ціна за одиницю, грн. з ПДВ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5DBB02" w14:textId="77777777" w:rsidR="00472FE8" w:rsidRPr="00B73E96" w:rsidRDefault="00472FE8" w:rsidP="00BC1E2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73E96">
              <w:rPr>
                <w:rFonts w:ascii="Times New Roman" w:hAnsi="Times New Roman"/>
                <w:b/>
                <w:bCs/>
                <w:sz w:val="16"/>
                <w:szCs w:val="16"/>
              </w:rPr>
              <w:t>Загальна вартість в гривнях з урахуванням усіх загальнообов’язкових платежів та транспортування до місця визначеного замовником торгів</w:t>
            </w:r>
          </w:p>
        </w:tc>
      </w:tr>
      <w:tr w:rsidR="00472FE8" w:rsidRPr="002D10D3" w14:paraId="20949E03" w14:textId="77777777" w:rsidTr="00472FE8">
        <w:trPr>
          <w:trHeight w:val="700"/>
          <w:jc w:val="center"/>
        </w:trPr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8E4E67" w14:textId="77777777" w:rsidR="00472FE8" w:rsidRPr="002D10D3" w:rsidRDefault="00472FE8" w:rsidP="00BC1E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79CC" w14:textId="77777777" w:rsidR="00472FE8" w:rsidRPr="002D10D3" w:rsidRDefault="00472FE8" w:rsidP="00BC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73950" w14:textId="77777777" w:rsidR="00472FE8" w:rsidRPr="002D10D3" w:rsidRDefault="00472FE8" w:rsidP="00BC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8E805C" w14:textId="77777777" w:rsidR="00472FE8" w:rsidRPr="002D10D3" w:rsidRDefault="00472FE8" w:rsidP="00BC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F4281" w14:textId="77777777" w:rsidR="00472FE8" w:rsidRPr="002D10D3" w:rsidRDefault="00472FE8" w:rsidP="00BC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073D15" w14:textId="77777777" w:rsidR="00472FE8" w:rsidRPr="002D10D3" w:rsidRDefault="00472FE8" w:rsidP="00BC1E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BF2FE3" w14:textId="77777777" w:rsidR="00472FE8" w:rsidRPr="002D10D3" w:rsidRDefault="00472FE8" w:rsidP="00BC1E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CE89C" w14:textId="77777777" w:rsidR="00472FE8" w:rsidRPr="002D10D3" w:rsidRDefault="00472FE8" w:rsidP="00BC1E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07E9DCE" w14:textId="77777777" w:rsidR="00083285" w:rsidRPr="002D10D3" w:rsidRDefault="00083285" w:rsidP="0008328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788A9B" w14:textId="77777777" w:rsidR="00083285" w:rsidRPr="002D10D3" w:rsidRDefault="00083285" w:rsidP="0008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D10D3">
        <w:rPr>
          <w:rFonts w:ascii="Times New Roman" w:hAnsi="Times New Roman"/>
          <w:sz w:val="24"/>
          <w:szCs w:val="24"/>
        </w:rPr>
        <w:t>Вивчивши тендерну документацію та обсяги закупівлі,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6F6A1A93" w14:textId="77777777" w:rsidR="00083285" w:rsidRPr="002D10D3" w:rsidRDefault="00083285" w:rsidP="000832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0D3">
        <w:rPr>
          <w:rFonts w:ascii="Times New Roman" w:hAnsi="Times New Roman"/>
          <w:sz w:val="24"/>
          <w:szCs w:val="24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14:paraId="548A5C92" w14:textId="77777777" w:rsidR="00265A52" w:rsidRDefault="00083285" w:rsidP="00265A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10D3">
        <w:rPr>
          <w:rFonts w:ascii="Times New Roman" w:hAnsi="Times New Roman"/>
          <w:sz w:val="24"/>
          <w:szCs w:val="24"/>
        </w:rPr>
        <w:t xml:space="preserve">Ми зобов'язуємося укласти Договір про закупівлю у терміни, що встановлені </w:t>
      </w:r>
      <w:r w:rsidRPr="002D10D3">
        <w:rPr>
          <w:rFonts w:ascii="Times New Roman" w:hAnsi="Times New Roman"/>
          <w:color w:val="000000"/>
          <w:sz w:val="24"/>
          <w:szCs w:val="24"/>
        </w:rPr>
        <w:t>Закону України «</w:t>
      </w:r>
      <w:r w:rsidRPr="002D10D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Про публічні закупівлі» </w:t>
      </w:r>
      <w:r w:rsidR="00265A52" w:rsidRPr="00265A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 25 грудня 2015 року № 922-VIII в редакції від 05.12.2021 р. № 1901-IX</w:t>
      </w:r>
      <w:r w:rsidR="00265A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5B0E2321" w14:textId="77777777" w:rsidR="00083285" w:rsidRPr="004335F6" w:rsidRDefault="00083285" w:rsidP="00265A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5F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48669DE0" w14:textId="77777777" w:rsidR="00083285" w:rsidRPr="004335F6" w:rsidRDefault="00083285" w:rsidP="00083285">
      <w:pPr>
        <w:autoSpaceDE w:val="0"/>
        <w:autoSpaceDN w:val="0"/>
        <w:adjustRightInd w:val="0"/>
        <w:jc w:val="center"/>
        <w:rPr>
          <w:rFonts w:ascii="Times New Roman" w:hAnsi="Times New Roman"/>
          <w:i/>
          <w:szCs w:val="24"/>
          <w:lang w:eastAsia="ru-RU"/>
        </w:rPr>
      </w:pPr>
      <w:r w:rsidRPr="004335F6">
        <w:rPr>
          <w:rFonts w:ascii="Times New Roman" w:hAnsi="Times New Roman"/>
          <w:i/>
          <w:szCs w:val="24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23C38201" w14:textId="77777777" w:rsidR="00083285" w:rsidRPr="00053784" w:rsidRDefault="00083285" w:rsidP="00083285">
      <w:pPr>
        <w:ind w:firstLine="709"/>
        <w:jc w:val="both"/>
        <w:rPr>
          <w:rFonts w:ascii="Times New Roman" w:hAnsi="Times New Roman"/>
          <w:b/>
          <w:i/>
          <w:highlight w:val="red"/>
          <w:lang w:eastAsia="ru-RU"/>
        </w:rPr>
      </w:pPr>
    </w:p>
    <w:p w14:paraId="1E5F1BDC" w14:textId="77777777" w:rsidR="00083285" w:rsidRPr="00053784" w:rsidRDefault="00083285" w:rsidP="00083285">
      <w:pPr>
        <w:ind w:firstLine="709"/>
        <w:jc w:val="both"/>
        <w:rPr>
          <w:rFonts w:ascii="Times New Roman" w:hAnsi="Times New Roman"/>
          <w:b/>
          <w:i/>
          <w:lang w:eastAsia="ru-RU"/>
        </w:rPr>
      </w:pPr>
      <w:r w:rsidRPr="00053784">
        <w:rPr>
          <w:rFonts w:ascii="Times New Roman" w:hAnsi="Times New Roman"/>
          <w:b/>
          <w:i/>
          <w:lang w:eastAsia="ru-RU"/>
        </w:rPr>
        <w:t>Примітки:</w:t>
      </w:r>
    </w:p>
    <w:p w14:paraId="41BC82F1" w14:textId="77777777" w:rsidR="00083285" w:rsidRPr="00053784" w:rsidRDefault="00083285" w:rsidP="000832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  <w:r w:rsidRPr="00053784">
        <w:rPr>
          <w:rFonts w:ascii="Times New Roman" w:hAnsi="Times New Roman"/>
          <w:i/>
          <w:iCs/>
          <w:lang w:eastAsia="ru-RU"/>
        </w:rPr>
        <w:t>*</w:t>
      </w:r>
      <w:r w:rsidRPr="00053784">
        <w:rPr>
          <w:rFonts w:ascii="Times New Roman" w:hAnsi="Times New Roman"/>
          <w:lang w:eastAsia="ru-RU"/>
        </w:rPr>
        <w:t>ФОРМА “</w:t>
      </w:r>
      <w:r w:rsidR="00265A52">
        <w:rPr>
          <w:rFonts w:ascii="Times New Roman" w:hAnsi="Times New Roman"/>
          <w:lang w:eastAsia="ru-RU"/>
        </w:rPr>
        <w:t>ТЕНДЕРНА</w:t>
      </w:r>
      <w:r w:rsidRPr="00053784">
        <w:rPr>
          <w:rFonts w:ascii="Times New Roman" w:hAnsi="Times New Roman"/>
          <w:lang w:eastAsia="ru-RU"/>
        </w:rPr>
        <w:t xml:space="preserve"> ПРОПОЗИЦІЯ” оформлюється та подається за встановленою замовником формою. Учасник не повинен відступати від даної форми.</w:t>
      </w:r>
    </w:p>
    <w:p w14:paraId="77F81DFB" w14:textId="77777777" w:rsidR="00F12C76" w:rsidRDefault="00083285" w:rsidP="00AA3663">
      <w:pPr>
        <w:ind w:left="567" w:hanging="425"/>
        <w:jc w:val="both"/>
      </w:pPr>
      <w:r w:rsidRPr="00053784">
        <w:rPr>
          <w:rFonts w:ascii="Times New Roman" w:hAnsi="Times New Roman"/>
          <w:i/>
          <w:lang w:eastAsia="ru-RU"/>
        </w:rPr>
        <w:t xml:space="preserve">        *Ціна тендерної пропозиції подається учасником шляхом заповнення електронної форми </w:t>
      </w:r>
      <w:r w:rsidRPr="00053784">
        <w:rPr>
          <w:rFonts w:ascii="Times New Roman" w:eastAsia="Times New Roman" w:hAnsi="Times New Roman"/>
          <w:i/>
        </w:rPr>
        <w:t xml:space="preserve">через електронну систему </w:t>
      </w:r>
      <w:proofErr w:type="spellStart"/>
      <w:r w:rsidRPr="00053784">
        <w:rPr>
          <w:rFonts w:ascii="Times New Roman" w:eastAsia="Times New Roman" w:hAnsi="Times New Roman"/>
          <w:i/>
        </w:rPr>
        <w:t>закупівель</w:t>
      </w:r>
      <w:proofErr w:type="spellEnd"/>
      <w:r w:rsidRPr="00053784">
        <w:rPr>
          <w:rFonts w:ascii="Times New Roman" w:eastAsia="Times New Roman" w:hAnsi="Times New Roman"/>
          <w:i/>
        </w:rPr>
        <w:t>;</w:t>
      </w:r>
      <w:r w:rsidRPr="00053784">
        <w:rPr>
          <w:rFonts w:ascii="Times New Roman" w:hAnsi="Times New Roman"/>
          <w:i/>
          <w:lang w:eastAsia="ru-RU"/>
        </w:rPr>
        <w:t xml:space="preserve"> цінова пропозиція за даною формою заповнюються та подається у складі тендерної пропозиції</w:t>
      </w:r>
      <w:r>
        <w:rPr>
          <w:rFonts w:ascii="Times New Roman" w:hAnsi="Times New Roman"/>
          <w:i/>
          <w:lang w:eastAsia="ru-RU"/>
        </w:rPr>
        <w:t>.</w:t>
      </w:r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85"/>
    <w:rsid w:val="00083285"/>
    <w:rsid w:val="00086859"/>
    <w:rsid w:val="001271D1"/>
    <w:rsid w:val="00190F74"/>
    <w:rsid w:val="001B6CA5"/>
    <w:rsid w:val="002514B7"/>
    <w:rsid w:val="00265A52"/>
    <w:rsid w:val="002E4867"/>
    <w:rsid w:val="003432C1"/>
    <w:rsid w:val="00385973"/>
    <w:rsid w:val="004265E9"/>
    <w:rsid w:val="00472FE8"/>
    <w:rsid w:val="004C6E92"/>
    <w:rsid w:val="004F206C"/>
    <w:rsid w:val="00535A0E"/>
    <w:rsid w:val="005B356E"/>
    <w:rsid w:val="006C0B77"/>
    <w:rsid w:val="007E7B11"/>
    <w:rsid w:val="008242FF"/>
    <w:rsid w:val="0083154A"/>
    <w:rsid w:val="00870751"/>
    <w:rsid w:val="008D1211"/>
    <w:rsid w:val="008D33AA"/>
    <w:rsid w:val="00922C48"/>
    <w:rsid w:val="00947493"/>
    <w:rsid w:val="009B1EC3"/>
    <w:rsid w:val="00AA3663"/>
    <w:rsid w:val="00B2522C"/>
    <w:rsid w:val="00B67A7B"/>
    <w:rsid w:val="00B73E96"/>
    <w:rsid w:val="00B74BC4"/>
    <w:rsid w:val="00B75B5F"/>
    <w:rsid w:val="00B915B7"/>
    <w:rsid w:val="00BB3745"/>
    <w:rsid w:val="00BE4F23"/>
    <w:rsid w:val="00C1454A"/>
    <w:rsid w:val="00C73360"/>
    <w:rsid w:val="00CB2523"/>
    <w:rsid w:val="00D95602"/>
    <w:rsid w:val="00E02BF7"/>
    <w:rsid w:val="00E8267C"/>
    <w:rsid w:val="00EA59DF"/>
    <w:rsid w:val="00EE4070"/>
    <w:rsid w:val="00F12C76"/>
    <w:rsid w:val="00F531E6"/>
    <w:rsid w:val="00F55FAB"/>
    <w:rsid w:val="00F732D5"/>
    <w:rsid w:val="00FC10A4"/>
    <w:rsid w:val="00FF7907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06C9"/>
  <w15:docId w15:val="{259A1163-CD5A-47CB-ACB8-9FE63CBC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285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1457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380983325287</dc:creator>
  <cp:lastModifiedBy>Света</cp:lastModifiedBy>
  <cp:revision>2</cp:revision>
  <dcterms:created xsi:type="dcterms:W3CDTF">2024-02-26T15:55:00Z</dcterms:created>
  <dcterms:modified xsi:type="dcterms:W3CDTF">2024-02-26T15:55:00Z</dcterms:modified>
</cp:coreProperties>
</file>