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DD5A31" w:rsidRDefault="00B942D4" w:rsidP="0043409D">
      <w:pPr>
        <w:spacing w:after="0" w:line="240" w:lineRule="auto"/>
        <w:jc w:val="right"/>
        <w:rPr>
          <w:rFonts w:ascii="Times New Roman" w:eastAsia="Times New Roman" w:hAnsi="Times New Roman" w:cs="Times New Roman"/>
          <w:sz w:val="24"/>
          <w:szCs w:val="24"/>
        </w:rPr>
      </w:pPr>
      <w:r w:rsidRPr="00B942D4">
        <w:rPr>
          <w:rFonts w:ascii="Times New Roman" w:eastAsia="Times New Roman" w:hAnsi="Times New Roman" w:cs="Times New Roman"/>
          <w:sz w:val="24"/>
          <w:szCs w:val="24"/>
        </w:rPr>
        <w:t>27</w:t>
      </w:r>
      <w:r w:rsidR="009C748E" w:rsidRPr="00B942D4">
        <w:rPr>
          <w:rFonts w:ascii="Times New Roman" w:eastAsia="Times New Roman" w:hAnsi="Times New Roman" w:cs="Times New Roman"/>
          <w:sz w:val="24"/>
          <w:szCs w:val="24"/>
        </w:rPr>
        <w:t>.11</w:t>
      </w:r>
      <w:r w:rsidR="00B633FC" w:rsidRPr="00B942D4">
        <w:rPr>
          <w:rFonts w:ascii="Times New Roman" w:eastAsia="Times New Roman" w:hAnsi="Times New Roman" w:cs="Times New Roman"/>
          <w:sz w:val="24"/>
          <w:szCs w:val="24"/>
        </w:rPr>
        <w:t xml:space="preserve">.2023 № </w:t>
      </w:r>
      <w:r w:rsidRPr="00B942D4">
        <w:rPr>
          <w:rFonts w:ascii="Times New Roman" w:eastAsia="Times New Roman" w:hAnsi="Times New Roman" w:cs="Times New Roman"/>
          <w:sz w:val="24"/>
          <w:szCs w:val="24"/>
        </w:rPr>
        <w:t>256</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3B56C8" w:rsidRDefault="003B56C8" w:rsidP="00F822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p>
    <w:p w:rsidR="0043409D" w:rsidRPr="00C741DB" w:rsidRDefault="00C741DB" w:rsidP="00F822C8">
      <w:pPr>
        <w:suppressAutoHyphens/>
        <w:ind w:firstLine="708"/>
        <w:jc w:val="both"/>
        <w:rPr>
          <w:rFonts w:ascii="Times New Roman" w:eastAsia="Times New Roman" w:hAnsi="Times New Roman" w:cs="Times New Roman"/>
          <w:b/>
          <w:sz w:val="24"/>
          <w:szCs w:val="24"/>
          <w:shd w:val="clear" w:color="auto" w:fill="FAFAFA"/>
        </w:rPr>
      </w:pPr>
      <w:r w:rsidRPr="003C5FF2">
        <w:rPr>
          <w:rFonts w:ascii="Times New Roman" w:eastAsia="Times New Roman" w:hAnsi="Times New Roman" w:cs="Times New Roman"/>
          <w:sz w:val="24"/>
          <w:szCs w:val="24"/>
          <w:shd w:val="clear" w:color="auto" w:fill="FAFAFA"/>
        </w:rPr>
        <w:t>(Код ДК021:15</w:t>
      </w:r>
      <w:r w:rsidR="009610C6" w:rsidRPr="003C5FF2">
        <w:rPr>
          <w:rFonts w:ascii="Times New Roman" w:eastAsia="Times New Roman" w:hAnsi="Times New Roman" w:cs="Times New Roman"/>
          <w:sz w:val="24"/>
          <w:szCs w:val="24"/>
          <w:shd w:val="clear" w:color="auto" w:fill="FAFAFA"/>
        </w:rPr>
        <w:t>-</w:t>
      </w:r>
      <w:r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2A7E31">
        <w:rPr>
          <w:rFonts w:ascii="Times New Roman" w:eastAsia="Times New Roman" w:hAnsi="Times New Roman" w:cs="Times New Roman"/>
          <w:sz w:val="24"/>
          <w:szCs w:val="24"/>
          <w:shd w:val="clear" w:color="auto" w:fill="FAFAFA"/>
        </w:rPr>
        <w:t>210000-4</w:t>
      </w:r>
      <w:r w:rsidR="003C5FF2"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Машини для обробки даних (апаратна частина)</w:t>
      </w:r>
      <w:r w:rsidRPr="003C5FF2">
        <w:rPr>
          <w:rFonts w:ascii="Times New Roman" w:eastAsia="Times New Roman" w:hAnsi="Times New Roman" w:cs="Times New Roman"/>
          <w:sz w:val="24"/>
          <w:szCs w:val="24"/>
          <w:shd w:val="clear" w:color="auto" w:fill="FAFAFA"/>
        </w:rPr>
        <w:t>)</w:t>
      </w:r>
      <w:r w:rsidR="00594ACD" w:rsidRPr="00C741DB">
        <w:rPr>
          <w:rFonts w:ascii="Times New Roman" w:eastAsia="Times New Roman" w:hAnsi="Times New Roman" w:cs="Times New Roman"/>
          <w:b/>
          <w:sz w:val="24"/>
          <w:szCs w:val="24"/>
          <w:shd w:val="clear" w:color="auto" w:fill="FAFAFA"/>
        </w:rPr>
        <w:t xml:space="preserve"> </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B56C8" w:rsidRDefault="003B56C8" w:rsidP="003B56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p>
          <w:p w:rsidR="007E4FE4" w:rsidRPr="00001AFB" w:rsidRDefault="003B56C8" w:rsidP="003B56C8">
            <w:pPr>
              <w:jc w:val="both"/>
              <w:rPr>
                <w:rFonts w:ascii="Times New Roman" w:eastAsia="Times New Roman" w:hAnsi="Times New Roman" w:cs="Times New Roman"/>
                <w:i/>
                <w:sz w:val="24"/>
                <w:szCs w:val="24"/>
              </w:rPr>
            </w:pPr>
            <w:r w:rsidRPr="003C5FF2">
              <w:rPr>
                <w:rFonts w:ascii="Times New Roman" w:eastAsia="Times New Roman" w:hAnsi="Times New Roman" w:cs="Times New Roman"/>
                <w:sz w:val="24"/>
                <w:szCs w:val="24"/>
                <w:shd w:val="clear" w:color="auto" w:fill="FAFAFA"/>
              </w:rPr>
              <w:t xml:space="preserve"> </w:t>
            </w:r>
            <w:r w:rsidR="002A7E31" w:rsidRPr="003C5FF2">
              <w:rPr>
                <w:rFonts w:ascii="Times New Roman" w:eastAsia="Times New Roman" w:hAnsi="Times New Roman" w:cs="Times New Roman"/>
                <w:sz w:val="24"/>
                <w:szCs w:val="24"/>
                <w:shd w:val="clear" w:color="auto" w:fill="FAFAFA"/>
              </w:rPr>
              <w:t xml:space="preserve">(Код ДК021:15- </w:t>
            </w:r>
            <w:r w:rsidR="002A7E31">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2A7E31">
              <w:rPr>
                <w:rFonts w:ascii="Times New Roman" w:eastAsia="Times New Roman" w:hAnsi="Times New Roman" w:cs="Times New Roman"/>
                <w:sz w:val="24"/>
                <w:szCs w:val="24"/>
                <w:shd w:val="clear" w:color="auto" w:fill="FAFAFA"/>
              </w:rPr>
              <w:t>210000-4</w:t>
            </w:r>
            <w:r w:rsidR="002A7E31"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Машини для обробки даних (апаратна частина)</w:t>
            </w:r>
            <w:r w:rsidR="002A7E31" w:rsidRPr="003C5FF2">
              <w:rPr>
                <w:rFonts w:ascii="Times New Roman" w:eastAsia="Times New Roman" w:hAnsi="Times New Roman" w:cs="Times New Roman"/>
                <w:sz w:val="24"/>
                <w:szCs w:val="24"/>
                <w:shd w:val="clear" w:color="auto" w:fill="FAFAFA"/>
              </w:rPr>
              <w:t>)</w:t>
            </w:r>
            <w:r w:rsidR="002A7E31" w:rsidRPr="00C741DB">
              <w:rPr>
                <w:rFonts w:ascii="Times New Roman" w:eastAsia="Times New Roman" w:hAnsi="Times New Roman" w:cs="Times New Roman"/>
                <w:b/>
                <w:sz w:val="24"/>
                <w:szCs w:val="24"/>
                <w:shd w:val="clear" w:color="auto" w:fill="FAFAFA"/>
              </w:rPr>
              <w:t xml:space="preserve"> </w:t>
            </w:r>
            <w:r w:rsidR="003C5FF2" w:rsidRPr="00C741DB">
              <w:rPr>
                <w:rFonts w:ascii="Times New Roman" w:eastAsia="Times New Roman" w:hAnsi="Times New Roman" w:cs="Times New Roman"/>
                <w:b/>
                <w:sz w:val="24"/>
                <w:szCs w:val="24"/>
                <w:shd w:val="clear" w:color="auto" w:fill="FAFAFA"/>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287996"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3B56C8">
              <w:rPr>
                <w:rFonts w:ascii="Times New Roman" w:eastAsia="Times New Roman" w:hAnsi="Times New Roman" w:cs="Times New Roman"/>
                <w:sz w:val="24"/>
                <w:szCs w:val="24"/>
              </w:rPr>
              <w:t>1</w:t>
            </w:r>
            <w:r w:rsidR="007E4A18">
              <w:rPr>
                <w:rFonts w:ascii="Times New Roman" w:eastAsia="Times New Roman" w:hAnsi="Times New Roman" w:cs="Times New Roman"/>
                <w:sz w:val="24"/>
                <w:szCs w:val="24"/>
              </w:rPr>
              <w:t>5</w:t>
            </w:r>
            <w:r w:rsidR="00C27790">
              <w:rPr>
                <w:rFonts w:ascii="Times New Roman" w:eastAsia="Times New Roman" w:hAnsi="Times New Roman" w:cs="Times New Roman"/>
                <w:sz w:val="24"/>
                <w:szCs w:val="24"/>
              </w:rPr>
              <w:t xml:space="preserve"> </w:t>
            </w:r>
            <w:r w:rsidR="003B56C8">
              <w:rPr>
                <w:rFonts w:ascii="Times New Roman" w:eastAsia="Times New Roman" w:hAnsi="Times New Roman" w:cs="Times New Roman"/>
                <w:sz w:val="24"/>
                <w:szCs w:val="24"/>
              </w:rPr>
              <w:t>шт</w:t>
            </w:r>
          </w:p>
          <w:p w:rsidR="00A472C6" w:rsidRPr="00A472C6" w:rsidRDefault="0043409D" w:rsidP="00A472C6">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Pr>
                <w:rFonts w:ascii="Times New Roman" w:hAnsi="Times New Roman" w:cs="Times New Roman"/>
                <w:sz w:val="24"/>
                <w:szCs w:val="24"/>
              </w:rPr>
              <w:t>, пр.Трубників, б. 3</w:t>
            </w:r>
          </w:p>
          <w:p w:rsidR="007E4FE4" w:rsidRPr="004A5EDD" w:rsidRDefault="007E4FE4" w:rsidP="004A5EDD">
            <w:pPr>
              <w:widowControl w:val="0"/>
              <w:ind w:right="120"/>
              <w:jc w:val="both"/>
              <w:rPr>
                <w:rFonts w:ascii="Times New Roman" w:eastAsia="Times New Roman" w:hAnsi="Times New Roman" w:cs="Times New Roman"/>
                <w:i/>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7E4FE4" w:rsidRPr="005055FA" w:rsidRDefault="00F822C8" w:rsidP="003B56C8">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lastRenderedPageBreak/>
              <w:t xml:space="preserve">До </w:t>
            </w:r>
            <w:r w:rsidR="003B56C8">
              <w:rPr>
                <w:rFonts w:ascii="Times New Roman" w:eastAsia="Times New Roman" w:hAnsi="Times New Roman" w:cs="Times New Roman"/>
                <w:sz w:val="24"/>
                <w:szCs w:val="24"/>
              </w:rPr>
              <w:t>20</w:t>
            </w:r>
            <w:r w:rsidR="00287996">
              <w:rPr>
                <w:rFonts w:ascii="Times New Roman" w:eastAsia="Times New Roman" w:hAnsi="Times New Roman" w:cs="Times New Roman"/>
                <w:sz w:val="24"/>
                <w:szCs w:val="24"/>
              </w:rPr>
              <w:t>.12</w:t>
            </w:r>
            <w:r w:rsidR="004A5EDD" w:rsidRPr="00D65613">
              <w:rPr>
                <w:rFonts w:ascii="Times New Roman" w:eastAsia="Times New Roman" w:hAnsi="Times New Roman" w:cs="Times New Roman"/>
                <w:sz w:val="24"/>
                <w:szCs w:val="24"/>
              </w:rPr>
              <w:t>.2023</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226787" w:rsidRDefault="00B77EE5" w:rsidP="00226787">
            <w:pPr>
              <w:rPr>
                <w:rFonts w:ascii="Times New Roman" w:hAnsi="Times New Roman" w:cs="Times New Roman"/>
                <w:color w:val="000000"/>
                <w:sz w:val="24"/>
                <w:szCs w:val="24"/>
              </w:rPr>
            </w:pPr>
            <w:r>
              <w:t>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B56DC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6DCE">
              <w:rPr>
                <w:rFonts w:ascii="Times New Roman" w:eastAsia="Times New Roman" w:hAnsi="Times New Roman" w:cs="Times New Roman"/>
                <w:sz w:val="24"/>
                <w:szCs w:val="24"/>
              </w:rPr>
              <w:t>11) </w:t>
            </w:r>
            <w:r w:rsidR="00B56DCE" w:rsidRPr="00B56DCE">
              <w:rPr>
                <w:sz w:val="25"/>
                <w:szCs w:val="25"/>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B56DCE" w:rsidRPr="00B56DCE">
                <w:rPr>
                  <w:rStyle w:val="a7"/>
                  <w:color w:val="auto"/>
                  <w:sz w:val="25"/>
                  <w:szCs w:val="25"/>
                  <w:shd w:val="clear" w:color="auto" w:fill="FFFFFF"/>
                </w:rPr>
                <w:t>Законом України</w:t>
              </w:r>
            </w:hyperlink>
            <w:r w:rsidR="00B56DCE" w:rsidRPr="00B56DCE">
              <w:rPr>
                <w:sz w:val="25"/>
                <w:szCs w:val="25"/>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E268E7">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E268E7">
              <w:rPr>
                <w:rFonts w:ascii="Times New Roman" w:eastAsia="Times New Roman" w:hAnsi="Times New Roman" w:cs="Times New Roman"/>
                <w:color w:val="000000"/>
                <w:sz w:val="24"/>
                <w:szCs w:val="24"/>
              </w:rPr>
              <w:t>0</w:t>
            </w:r>
            <w:r w:rsidR="003B56C8">
              <w:rPr>
                <w:rFonts w:ascii="Times New Roman" w:eastAsia="Times New Roman" w:hAnsi="Times New Roman" w:cs="Times New Roman"/>
                <w:color w:val="000000"/>
                <w:sz w:val="24"/>
                <w:szCs w:val="24"/>
              </w:rPr>
              <w:t>5.12</w:t>
            </w:r>
            <w:r w:rsidR="00C27790">
              <w:rPr>
                <w:rFonts w:ascii="Times New Roman" w:eastAsia="Times New Roman" w:hAnsi="Times New Roman" w:cs="Times New Roman"/>
                <w:color w:val="000000"/>
                <w:sz w:val="24"/>
                <w:szCs w:val="24"/>
              </w:rPr>
              <w:t>.</w:t>
            </w:r>
            <w:r w:rsidR="00D7714E" w:rsidRPr="00A472C6">
              <w:rPr>
                <w:rFonts w:ascii="Times New Roman" w:eastAsia="Times New Roman" w:hAnsi="Times New Roman" w:cs="Times New Roman"/>
                <w:color w:val="000000"/>
                <w:sz w:val="24"/>
                <w:szCs w:val="24"/>
              </w:rPr>
              <w:t xml:space="preserve">2023 року до </w:t>
            </w:r>
            <w:r w:rsidR="00370F08" w:rsidRPr="00A472C6">
              <w:rPr>
                <w:rFonts w:ascii="Times New Roman" w:eastAsia="Times New Roman" w:hAnsi="Times New Roman" w:cs="Times New Roman"/>
                <w:color w:val="000000"/>
                <w:sz w:val="24"/>
                <w:szCs w:val="24"/>
              </w:rPr>
              <w:t>0</w:t>
            </w:r>
            <w:r w:rsidR="00D7714E" w:rsidRPr="00A472C6">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378D4"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004378D4" w:rsidRPr="00513AA2">
              <w:rPr>
                <w:rFonts w:ascii="Times New Roman" w:hAnsi="Times New Roman"/>
                <w:color w:val="000000"/>
                <w:sz w:val="28"/>
                <w:szCs w:val="28"/>
                <w:lang w:eastAsia="en-US"/>
              </w:rPr>
              <w:t>з</w:t>
            </w:r>
            <w:r w:rsidR="004378D4"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004378D4" w:rsidRPr="004378D4">
              <w:rPr>
                <w:rFonts w:ascii="Times New Roman" w:hAnsi="Times New Roman"/>
                <w:color w:val="000000"/>
                <w:sz w:val="24"/>
                <w:szCs w:val="24"/>
                <w:lang w:eastAsia="en-US"/>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235B07">
              <w:rPr>
                <w:rFonts w:ascii="Times New Roman" w:hAnsi="Times New Roman"/>
                <w:color w:val="000000"/>
                <w:sz w:val="24"/>
                <w:szCs w:val="24"/>
                <w:lang w:eastAsia="en-US"/>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5E17C6" w:rsidRDefault="000C5F86" w:rsidP="005E17C6">
      <w:pPr>
        <w:widowControl w:val="0"/>
        <w:spacing w:line="0" w:lineRule="atLeast"/>
        <w:jc w:val="both"/>
        <w:rPr>
          <w:rFonts w:ascii="Times New Roman" w:hAnsi="Times New Roman"/>
          <w:iCs/>
          <w:color w:val="000000"/>
          <w:sz w:val="24"/>
          <w:szCs w:val="24"/>
          <w:lang w:eastAsia="uk-U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p>
    <w:p w:rsidR="000C5F86" w:rsidRPr="003B56C8" w:rsidRDefault="003B56C8" w:rsidP="003B56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r w:rsidR="00287996" w:rsidRPr="003C5FF2">
        <w:rPr>
          <w:rFonts w:ascii="Times New Roman" w:eastAsia="Times New Roman" w:hAnsi="Times New Roman" w:cs="Times New Roman"/>
          <w:sz w:val="24"/>
          <w:szCs w:val="24"/>
          <w:shd w:val="clear" w:color="auto" w:fill="FAFAFA"/>
        </w:rPr>
        <w:t xml:space="preserve"> </w:t>
      </w:r>
      <w:r w:rsidR="00882CFF" w:rsidRPr="003C5FF2">
        <w:rPr>
          <w:rFonts w:ascii="Times New Roman" w:eastAsia="Times New Roman" w:hAnsi="Times New Roman" w:cs="Times New Roman"/>
          <w:sz w:val="24"/>
          <w:szCs w:val="24"/>
          <w:shd w:val="clear" w:color="auto" w:fill="FAFAFA"/>
        </w:rPr>
        <w:t xml:space="preserve">(Код ДК021:15- </w:t>
      </w:r>
      <w:r w:rsidR="00882CFF">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882CFF">
        <w:rPr>
          <w:rFonts w:ascii="Times New Roman" w:eastAsia="Times New Roman" w:hAnsi="Times New Roman" w:cs="Times New Roman"/>
          <w:sz w:val="24"/>
          <w:szCs w:val="24"/>
          <w:shd w:val="clear" w:color="auto" w:fill="FAFAFA"/>
        </w:rPr>
        <w:t>210000-4</w:t>
      </w:r>
      <w:r w:rsidR="00882CFF" w:rsidRPr="003C5FF2">
        <w:rPr>
          <w:rFonts w:ascii="Times New Roman" w:eastAsia="Times New Roman" w:hAnsi="Times New Roman" w:cs="Times New Roman"/>
          <w:sz w:val="24"/>
          <w:szCs w:val="24"/>
          <w:shd w:val="clear" w:color="auto" w:fill="FAFAFA"/>
        </w:rPr>
        <w:t xml:space="preserve"> </w:t>
      </w:r>
      <w:r w:rsidR="00882CFF">
        <w:rPr>
          <w:rFonts w:ascii="Times New Roman" w:eastAsia="Times New Roman" w:hAnsi="Times New Roman" w:cs="Times New Roman"/>
          <w:sz w:val="24"/>
          <w:szCs w:val="24"/>
          <w:shd w:val="clear" w:color="auto" w:fill="FAFAFA"/>
        </w:rPr>
        <w:t>Машини для обробки даних (апаратна частина)</w:t>
      </w:r>
      <w:r w:rsidR="00882CFF" w:rsidRPr="003C5FF2">
        <w:rPr>
          <w:rFonts w:ascii="Times New Roman" w:eastAsia="Times New Roman" w:hAnsi="Times New Roman" w:cs="Times New Roman"/>
          <w:sz w:val="24"/>
          <w:szCs w:val="24"/>
          <w:shd w:val="clear" w:color="auto" w:fill="FAFAFA"/>
        </w:rPr>
        <w:t>)</w:t>
      </w:r>
      <w:r w:rsidR="00882CFF" w:rsidRPr="00C741DB">
        <w:rPr>
          <w:rFonts w:ascii="Times New Roman" w:eastAsia="Times New Roman" w:hAnsi="Times New Roman" w:cs="Times New Roman"/>
          <w:b/>
          <w:sz w:val="24"/>
          <w:szCs w:val="24"/>
          <w:shd w:val="clear" w:color="auto" w:fill="FAFAFA"/>
        </w:rPr>
        <w:t xml:space="preserve"> </w:t>
      </w:r>
      <w:r w:rsidR="000C5F86"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000C5F86"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000C5F86"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000C5F86" w:rsidRPr="00293B50">
        <w:rPr>
          <w:rFonts w:ascii="Times New Roman" w:eastAsia="Times New Roman" w:hAnsi="Times New Roman"/>
          <w:iCs/>
          <w:sz w:val="24"/>
          <w:szCs w:val="24"/>
        </w:rPr>
        <w:t xml:space="preserve"> загальну суму: _______________ (</w:t>
      </w:r>
      <w:r w:rsidR="000C5F86" w:rsidRPr="00293B50">
        <w:rPr>
          <w:rFonts w:ascii="Times New Roman" w:eastAsia="Times New Roman" w:hAnsi="Times New Roman"/>
          <w:i/>
          <w:iCs/>
          <w:sz w:val="24"/>
          <w:szCs w:val="24"/>
        </w:rPr>
        <w:t>сума, цифрами і прописом</w:t>
      </w:r>
      <w:r w:rsidR="000C5F86"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000C5F86" w:rsidRPr="00C50100">
        <w:rPr>
          <w:rFonts w:ascii="Times New Roman" w:hAnsi="Times New Roman"/>
          <w:sz w:val="28"/>
          <w:szCs w:val="28"/>
        </w:rPr>
        <w:t>з ПДВ/</w:t>
      </w:r>
      <w:r w:rsidR="000C5F86" w:rsidRPr="00C50100">
        <w:rPr>
          <w:rFonts w:ascii="Times New Roman" w:hAnsi="Times New Roman"/>
          <w:i/>
          <w:sz w:val="28"/>
          <w:szCs w:val="28"/>
        </w:rPr>
        <w:t xml:space="preserve">без </w:t>
      </w:r>
      <w:r w:rsidR="000C5F86" w:rsidRPr="00C50100">
        <w:rPr>
          <w:rFonts w:ascii="Times New Roman" w:eastAsia="Times New Roman" w:hAnsi="Times New Roman"/>
          <w:i/>
          <w:iCs/>
          <w:sz w:val="28"/>
          <w:szCs w:val="28"/>
        </w:rPr>
        <w:t>ПДВ</w:t>
      </w:r>
      <w:r w:rsidR="000C5F86"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000C5F86"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000C5F86"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000C5F86"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000C5F86"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sidR="00226787">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2A5" w:rsidRDefault="001602A5" w:rsidP="007E4FE4">
      <w:pPr>
        <w:spacing w:after="0" w:line="240" w:lineRule="auto"/>
      </w:pPr>
      <w:r>
        <w:separator/>
      </w:r>
    </w:p>
  </w:endnote>
  <w:endnote w:type="continuationSeparator" w:id="1">
    <w:p w:rsidR="001602A5" w:rsidRDefault="001602A5"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CD6800">
    <w:pPr>
      <w:jc w:val="right"/>
    </w:pPr>
    <w:r>
      <w:rPr>
        <w:rFonts w:ascii="Times New Roman" w:eastAsia="Times New Roman" w:hAnsi="Times New Roman" w:cs="Times New Roman"/>
        <w:sz w:val="24"/>
        <w:szCs w:val="24"/>
      </w:rPr>
      <w:fldChar w:fldCharType="begin"/>
    </w:r>
    <w:r w:rsidR="003B56C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8E7">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3B56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2A5" w:rsidRDefault="001602A5" w:rsidP="007E4FE4">
      <w:pPr>
        <w:spacing w:after="0" w:line="240" w:lineRule="auto"/>
      </w:pPr>
      <w:r>
        <w:separator/>
      </w:r>
    </w:p>
  </w:footnote>
  <w:footnote w:type="continuationSeparator" w:id="1">
    <w:p w:rsidR="001602A5" w:rsidRDefault="001602A5" w:rsidP="007E4FE4">
      <w:pPr>
        <w:spacing w:after="0" w:line="240" w:lineRule="auto"/>
      </w:pPr>
      <w:r>
        <w:continuationSeparator/>
      </w:r>
    </w:p>
  </w:footnote>
  <w:footnote w:id="2">
    <w:p w:rsidR="003B56C8" w:rsidRDefault="003B56C8"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3B56C8" w:rsidRDefault="003B56C8"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CD6800">
    <w:pPr>
      <w:jc w:val="right"/>
    </w:pPr>
    <w:fldSimple w:instr="PAGE">
      <w:r w:rsidR="00E268E7">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CD6800">
    <w:pPr>
      <w:jc w:val="right"/>
    </w:pPr>
    <w:fldSimple w:instr="PAGE">
      <w:r w:rsidR="00E268E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30D3C"/>
    <w:rsid w:val="00153F35"/>
    <w:rsid w:val="001602A5"/>
    <w:rsid w:val="001663D8"/>
    <w:rsid w:val="00173EEA"/>
    <w:rsid w:val="00194D55"/>
    <w:rsid w:val="001A52CE"/>
    <w:rsid w:val="001C6448"/>
    <w:rsid w:val="001D4805"/>
    <w:rsid w:val="00226787"/>
    <w:rsid w:val="00235B07"/>
    <w:rsid w:val="00235DF8"/>
    <w:rsid w:val="00244A6F"/>
    <w:rsid w:val="002469A2"/>
    <w:rsid w:val="002477FB"/>
    <w:rsid w:val="0025334F"/>
    <w:rsid w:val="00255498"/>
    <w:rsid w:val="00256696"/>
    <w:rsid w:val="002634DD"/>
    <w:rsid w:val="00287996"/>
    <w:rsid w:val="0029368C"/>
    <w:rsid w:val="00293B50"/>
    <w:rsid w:val="00294FAE"/>
    <w:rsid w:val="002A65D8"/>
    <w:rsid w:val="002A7E31"/>
    <w:rsid w:val="00301B95"/>
    <w:rsid w:val="0034292F"/>
    <w:rsid w:val="00351928"/>
    <w:rsid w:val="00370F08"/>
    <w:rsid w:val="0038697E"/>
    <w:rsid w:val="003B503C"/>
    <w:rsid w:val="003B56C8"/>
    <w:rsid w:val="003C5FF2"/>
    <w:rsid w:val="003D53DC"/>
    <w:rsid w:val="003F30D7"/>
    <w:rsid w:val="003F407F"/>
    <w:rsid w:val="00402C82"/>
    <w:rsid w:val="00420DDB"/>
    <w:rsid w:val="0043409D"/>
    <w:rsid w:val="004378D4"/>
    <w:rsid w:val="004403EE"/>
    <w:rsid w:val="004471A1"/>
    <w:rsid w:val="00466892"/>
    <w:rsid w:val="00477297"/>
    <w:rsid w:val="00494767"/>
    <w:rsid w:val="00495596"/>
    <w:rsid w:val="004A5EDD"/>
    <w:rsid w:val="004D0D3A"/>
    <w:rsid w:val="00502582"/>
    <w:rsid w:val="005055FA"/>
    <w:rsid w:val="005170CB"/>
    <w:rsid w:val="00527305"/>
    <w:rsid w:val="00562CA2"/>
    <w:rsid w:val="00570A8A"/>
    <w:rsid w:val="00577B05"/>
    <w:rsid w:val="00580FE9"/>
    <w:rsid w:val="00594ACD"/>
    <w:rsid w:val="005E09DE"/>
    <w:rsid w:val="005E17C6"/>
    <w:rsid w:val="005E41F1"/>
    <w:rsid w:val="005E4C23"/>
    <w:rsid w:val="005E6B60"/>
    <w:rsid w:val="005F5035"/>
    <w:rsid w:val="005F76BA"/>
    <w:rsid w:val="0060253A"/>
    <w:rsid w:val="006076C5"/>
    <w:rsid w:val="006164F6"/>
    <w:rsid w:val="006303FF"/>
    <w:rsid w:val="0065416C"/>
    <w:rsid w:val="00655E00"/>
    <w:rsid w:val="00676B97"/>
    <w:rsid w:val="0068002E"/>
    <w:rsid w:val="006C5549"/>
    <w:rsid w:val="006C617E"/>
    <w:rsid w:val="006E7E69"/>
    <w:rsid w:val="0070181C"/>
    <w:rsid w:val="007052E6"/>
    <w:rsid w:val="007155CD"/>
    <w:rsid w:val="00723BE4"/>
    <w:rsid w:val="00741EDA"/>
    <w:rsid w:val="007471AA"/>
    <w:rsid w:val="00751C0C"/>
    <w:rsid w:val="007B78E4"/>
    <w:rsid w:val="007E234A"/>
    <w:rsid w:val="007E4A18"/>
    <w:rsid w:val="007E4FE4"/>
    <w:rsid w:val="007F0EAD"/>
    <w:rsid w:val="007F197E"/>
    <w:rsid w:val="00811DCB"/>
    <w:rsid w:val="00820D1C"/>
    <w:rsid w:val="0082646B"/>
    <w:rsid w:val="00833021"/>
    <w:rsid w:val="00837421"/>
    <w:rsid w:val="00842ACC"/>
    <w:rsid w:val="00844DAF"/>
    <w:rsid w:val="0086556E"/>
    <w:rsid w:val="00871331"/>
    <w:rsid w:val="00877F7D"/>
    <w:rsid w:val="00882CFF"/>
    <w:rsid w:val="00892049"/>
    <w:rsid w:val="00894552"/>
    <w:rsid w:val="008A48C7"/>
    <w:rsid w:val="008E2A74"/>
    <w:rsid w:val="008F4953"/>
    <w:rsid w:val="00914A9C"/>
    <w:rsid w:val="009178C1"/>
    <w:rsid w:val="0092140F"/>
    <w:rsid w:val="00922B41"/>
    <w:rsid w:val="009258E9"/>
    <w:rsid w:val="009343BC"/>
    <w:rsid w:val="00941764"/>
    <w:rsid w:val="009610C6"/>
    <w:rsid w:val="00971C53"/>
    <w:rsid w:val="009C748E"/>
    <w:rsid w:val="009D0E14"/>
    <w:rsid w:val="009E327A"/>
    <w:rsid w:val="009F2D7D"/>
    <w:rsid w:val="009F62A1"/>
    <w:rsid w:val="009F70C4"/>
    <w:rsid w:val="00A06623"/>
    <w:rsid w:val="00A472C6"/>
    <w:rsid w:val="00A6178B"/>
    <w:rsid w:val="00A76597"/>
    <w:rsid w:val="00A83944"/>
    <w:rsid w:val="00A908A9"/>
    <w:rsid w:val="00A93E12"/>
    <w:rsid w:val="00AD6FC1"/>
    <w:rsid w:val="00AE77BC"/>
    <w:rsid w:val="00AE7981"/>
    <w:rsid w:val="00AF7408"/>
    <w:rsid w:val="00B01CAE"/>
    <w:rsid w:val="00B24D7C"/>
    <w:rsid w:val="00B26E18"/>
    <w:rsid w:val="00B3790B"/>
    <w:rsid w:val="00B56DCE"/>
    <w:rsid w:val="00B633FC"/>
    <w:rsid w:val="00B709DD"/>
    <w:rsid w:val="00B77EE5"/>
    <w:rsid w:val="00B8761D"/>
    <w:rsid w:val="00B942D4"/>
    <w:rsid w:val="00BA09A1"/>
    <w:rsid w:val="00BA6005"/>
    <w:rsid w:val="00BA6C10"/>
    <w:rsid w:val="00BB05EF"/>
    <w:rsid w:val="00BB133E"/>
    <w:rsid w:val="00BB3E3A"/>
    <w:rsid w:val="00BC3BF4"/>
    <w:rsid w:val="00BE6A9B"/>
    <w:rsid w:val="00BE71D2"/>
    <w:rsid w:val="00BF2520"/>
    <w:rsid w:val="00C0359A"/>
    <w:rsid w:val="00C13357"/>
    <w:rsid w:val="00C27790"/>
    <w:rsid w:val="00C50100"/>
    <w:rsid w:val="00C741DB"/>
    <w:rsid w:val="00C829D8"/>
    <w:rsid w:val="00CD6800"/>
    <w:rsid w:val="00CE530C"/>
    <w:rsid w:val="00CE5B1D"/>
    <w:rsid w:val="00CF48E5"/>
    <w:rsid w:val="00D245FD"/>
    <w:rsid w:val="00D473B3"/>
    <w:rsid w:val="00D47A91"/>
    <w:rsid w:val="00D65613"/>
    <w:rsid w:val="00D6792D"/>
    <w:rsid w:val="00D7714E"/>
    <w:rsid w:val="00D857C4"/>
    <w:rsid w:val="00DA3CAF"/>
    <w:rsid w:val="00DB0841"/>
    <w:rsid w:val="00DB322D"/>
    <w:rsid w:val="00DD5A31"/>
    <w:rsid w:val="00DE6A01"/>
    <w:rsid w:val="00E268E7"/>
    <w:rsid w:val="00E32579"/>
    <w:rsid w:val="00E33EBE"/>
    <w:rsid w:val="00E341F0"/>
    <w:rsid w:val="00E35A67"/>
    <w:rsid w:val="00E57AA5"/>
    <w:rsid w:val="00E72856"/>
    <w:rsid w:val="00E95894"/>
    <w:rsid w:val="00E976ED"/>
    <w:rsid w:val="00E97726"/>
    <w:rsid w:val="00EA3EA1"/>
    <w:rsid w:val="00EB7043"/>
    <w:rsid w:val="00EE0644"/>
    <w:rsid w:val="00F2051E"/>
    <w:rsid w:val="00F76AD8"/>
    <w:rsid w:val="00F822C8"/>
    <w:rsid w:val="00F85664"/>
    <w:rsid w:val="00F91D9B"/>
    <w:rsid w:val="00F96337"/>
    <w:rsid w:val="00FB34A4"/>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28</Pages>
  <Words>9466</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61</cp:revision>
  <dcterms:created xsi:type="dcterms:W3CDTF">2023-03-03T06:46:00Z</dcterms:created>
  <dcterms:modified xsi:type="dcterms:W3CDTF">2023-11-28T10:48:00Z</dcterms:modified>
</cp:coreProperties>
</file>