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FD" w:rsidRPr="00213AB8" w:rsidRDefault="002D2BFD" w:rsidP="002D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color w:val="FF7B1C"/>
          <w:sz w:val="24"/>
          <w:szCs w:val="24"/>
          <w:lang w:eastAsia="ru-RU"/>
        </w:rPr>
        <w:t> </w:t>
      </w: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СУМСЬКА ФІЛІЯ ХНУВС</w:t>
      </w:r>
    </w:p>
    <w:p w:rsidR="002D2BFD" w:rsidRPr="00213AB8" w:rsidRDefault="002D2BFD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ПРОТОКОЛ</w:t>
      </w: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A421B9" w:rsidRDefault="00890C29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</w:t>
      </w:r>
      <w:r w:rsidR="0001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22</w:t>
      </w:r>
      <w:r w:rsidR="006C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 лютого</w:t>
      </w:r>
      <w:r w:rsidR="00141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202</w:t>
      </w:r>
      <w:r w:rsidR="006C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4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2A5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м. Суми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</w:t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№ </w:t>
      </w:r>
      <w:r w:rsidR="0001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34</w:t>
      </w:r>
      <w:r w:rsidR="00966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__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уповноваженої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особи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Порядок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денний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A616F8" w:rsidRDefault="00324D1C" w:rsidP="00E83E05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A616F8" w:rsidRDefault="00324D1C" w:rsidP="00E83E0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616F8" w:rsidRPr="008132A1" w:rsidRDefault="00324D1C" w:rsidP="00813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711CE"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товар</w:t>
      </w:r>
      <w:r w:rsidR="008711CE"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у</w:t>
      </w: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предметом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="00B16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: </w:t>
      </w:r>
      <w:r w:rsidR="008132A1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ДК 021:2015 03210000-6  </w:t>
      </w:r>
      <w:proofErr w:type="spellStart"/>
      <w:r w:rsidR="008132A1" w:rsidRPr="008132A1">
        <w:rPr>
          <w:rFonts w:ascii="Times New Roman" w:hAnsi="Times New Roman" w:cs="Times New Roman"/>
          <w:b/>
          <w:i/>
          <w:sz w:val="24"/>
          <w:szCs w:val="24"/>
        </w:rPr>
        <w:t>Зернові</w:t>
      </w:r>
      <w:proofErr w:type="spellEnd"/>
      <w:r w:rsidR="008132A1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132A1" w:rsidRPr="008132A1">
        <w:rPr>
          <w:rFonts w:ascii="Times New Roman" w:hAnsi="Times New Roman" w:cs="Times New Roman"/>
          <w:b/>
          <w:i/>
          <w:sz w:val="24"/>
          <w:szCs w:val="24"/>
        </w:rPr>
        <w:t>культури</w:t>
      </w:r>
      <w:proofErr w:type="spellEnd"/>
      <w:r w:rsidR="008132A1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8132A1" w:rsidRPr="008132A1">
        <w:rPr>
          <w:rFonts w:ascii="Times New Roman" w:hAnsi="Times New Roman" w:cs="Times New Roman"/>
          <w:b/>
          <w:i/>
          <w:sz w:val="24"/>
          <w:szCs w:val="24"/>
        </w:rPr>
        <w:t>картопля</w:t>
      </w:r>
      <w:proofErr w:type="spellEnd"/>
      <w:r w:rsidR="008132A1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132A1" w:rsidRPr="008132A1">
        <w:rPr>
          <w:rFonts w:ascii="Times New Roman" w:hAnsi="Times New Roman" w:cs="Times New Roman"/>
          <w:b/>
          <w:i/>
          <w:sz w:val="24"/>
          <w:szCs w:val="24"/>
        </w:rPr>
        <w:t>картопля</w:t>
      </w:r>
      <w:proofErr w:type="spellEnd"/>
      <w:r w:rsidR="008132A1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03212100-1 - </w:t>
      </w:r>
      <w:proofErr w:type="spellStart"/>
      <w:r w:rsidR="008132A1" w:rsidRPr="008132A1">
        <w:rPr>
          <w:rFonts w:ascii="Times New Roman" w:hAnsi="Times New Roman" w:cs="Times New Roman"/>
          <w:b/>
          <w:i/>
          <w:sz w:val="24"/>
          <w:szCs w:val="24"/>
        </w:rPr>
        <w:t>картопля</w:t>
      </w:r>
      <w:proofErr w:type="spellEnd"/>
      <w:r w:rsidR="008132A1" w:rsidRPr="008132A1">
        <w:rPr>
          <w:rFonts w:ascii="Times New Roman" w:hAnsi="Times New Roman" w:cs="Times New Roman"/>
          <w:b/>
          <w:i/>
          <w:sz w:val="24"/>
          <w:szCs w:val="24"/>
        </w:rPr>
        <w:t>); горох сушений (ДК</w:t>
      </w:r>
      <w:r w:rsidR="008132A1" w:rsidRPr="008132A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8132A1" w:rsidRPr="008132A1">
        <w:rPr>
          <w:rFonts w:ascii="Times New Roman" w:hAnsi="Times New Roman" w:cs="Times New Roman"/>
          <w:b/>
          <w:i/>
          <w:sz w:val="24"/>
          <w:szCs w:val="24"/>
        </w:rPr>
        <w:t>021:2015 03212213-6 - горох сушений)</w:t>
      </w:r>
      <w:r w:rsidR="004B2D9E" w:rsidRPr="008132A1">
        <w:rPr>
          <w:rFonts w:ascii="Times New Roman" w:hAnsi="Times New Roman" w:cs="Times New Roman"/>
          <w:sz w:val="24"/>
          <w:szCs w:val="24"/>
        </w:rPr>
        <w:t>.</w:t>
      </w:r>
    </w:p>
    <w:p w:rsidR="00324D1C" w:rsidRPr="00A616F8" w:rsidRDefault="00324D1C" w:rsidP="008132A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A616F8" w:rsidRDefault="00324D1C" w:rsidP="008132A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публічних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на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період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правового режиму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воєнного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 в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90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скасування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затвердженому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Кабміну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на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режиму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12.10.2022 № 1178 (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першого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5C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9606A7" w:rsidRDefault="001E7829" w:rsidP="005C77D4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 w:rsidR="00BF5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ік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="00324D1C"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предметом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F5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 </w:t>
      </w:r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ДК 021:2015 03210000-6  </w:t>
      </w:r>
      <w:proofErr w:type="spellStart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Зернові</w:t>
      </w:r>
      <w:proofErr w:type="spellEnd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культури</w:t>
      </w:r>
      <w:proofErr w:type="spellEnd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картопля</w:t>
      </w:r>
      <w:proofErr w:type="spellEnd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картопля</w:t>
      </w:r>
      <w:proofErr w:type="spellEnd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03212100-1 - </w:t>
      </w:r>
      <w:proofErr w:type="spellStart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картопля</w:t>
      </w:r>
      <w:proofErr w:type="spellEnd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); горох сушений (ДК</w:t>
      </w:r>
      <w:r w:rsidR="001234AF" w:rsidRPr="008132A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021:2015 03212213-6 - горох сушений)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14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(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періодів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Запланована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Закону.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Абзацом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 Закону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плану.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вище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</w:t>
      </w:r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другого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абзацу 2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річн</w:t>
      </w:r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план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1,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r w:rsidR="00AA5F34" w:rsidRPr="00AA5F3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їх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пунктом 10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 тому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централізовані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здійснюють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ремонту, предмет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визначається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3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розділу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II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15.04.2020 № 708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ремонту),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1,5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застосування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14.09.2020 № 822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каталогу»,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5E51D1" w:rsidRDefault="00324D1C" w:rsidP="005C7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gram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етою </w:t>
      </w:r>
      <w:proofErr w:type="spellStart"/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5E51D1"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предметом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 </w:t>
      </w:r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ДК 021:2015 03210000-6  </w:t>
      </w:r>
      <w:proofErr w:type="spellStart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Зернові</w:t>
      </w:r>
      <w:proofErr w:type="spellEnd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культури</w:t>
      </w:r>
      <w:proofErr w:type="spellEnd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картопля</w:t>
      </w:r>
      <w:proofErr w:type="spellEnd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картопля</w:t>
      </w:r>
      <w:proofErr w:type="spellEnd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03212100-1 - </w:t>
      </w:r>
      <w:proofErr w:type="spellStart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картопля</w:t>
      </w:r>
      <w:proofErr w:type="spellEnd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); горох сушений (ДК</w:t>
      </w:r>
      <w:r w:rsidR="001234AF" w:rsidRPr="008132A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021:2015 03212213-6 - горох сушений)</w:t>
      </w:r>
      <w:r w:rsidRPr="005E5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враховуючи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очікувану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у порядку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четвертого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Пунктом 28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конкурентних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процедур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доступу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заповнення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об’єктом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авторського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права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суміжних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Default="00324D1C" w:rsidP="005C7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proofErr w:type="gram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62E5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 xml:space="preserve">за </w:t>
      </w:r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ДК 021:2015 03210000-6  </w:t>
      </w:r>
      <w:proofErr w:type="spellStart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Зернові</w:t>
      </w:r>
      <w:proofErr w:type="spellEnd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культури</w:t>
      </w:r>
      <w:proofErr w:type="spellEnd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картопля</w:t>
      </w:r>
      <w:proofErr w:type="spellEnd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картопля</w:t>
      </w:r>
      <w:proofErr w:type="spellEnd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03212100-1 - </w:t>
      </w:r>
      <w:proofErr w:type="spellStart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картопля</w:t>
      </w:r>
      <w:proofErr w:type="spellEnd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); горох сушений (ДК</w:t>
      </w:r>
      <w:r w:rsidR="001234AF" w:rsidRPr="008132A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>021:2015 03212213-6</w:t>
      </w:r>
      <w:proofErr w:type="gramEnd"/>
      <w:r w:rsidR="001234AF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- горох сушений)</w:t>
      </w:r>
      <w:r w:rsidR="00F25123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F25123" w:rsidRPr="00324D1C" w:rsidRDefault="00F25123" w:rsidP="00F251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п’ятого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оргів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324D1C" w:rsidRDefault="0046207D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ічний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D1C" w:rsidRPr="00324D1C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ічний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як</w:t>
      </w:r>
      <w:proofErr w:type="spellStart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</w:t>
      </w:r>
    </w:p>
    <w:p w:rsidR="0054775A" w:rsidRPr="0054775A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Провести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за предметом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C3A12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ДК 021:2015 03210000-6  </w:t>
      </w:r>
      <w:proofErr w:type="spellStart"/>
      <w:r w:rsidR="00CC3A12" w:rsidRPr="008132A1">
        <w:rPr>
          <w:rFonts w:ascii="Times New Roman" w:hAnsi="Times New Roman" w:cs="Times New Roman"/>
          <w:b/>
          <w:i/>
          <w:sz w:val="24"/>
          <w:szCs w:val="24"/>
        </w:rPr>
        <w:t>Зернові</w:t>
      </w:r>
      <w:proofErr w:type="spellEnd"/>
      <w:r w:rsidR="00CC3A12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3A12" w:rsidRPr="008132A1">
        <w:rPr>
          <w:rFonts w:ascii="Times New Roman" w:hAnsi="Times New Roman" w:cs="Times New Roman"/>
          <w:b/>
          <w:i/>
          <w:sz w:val="24"/>
          <w:szCs w:val="24"/>
        </w:rPr>
        <w:t>культури</w:t>
      </w:r>
      <w:proofErr w:type="spellEnd"/>
      <w:r w:rsidR="00CC3A12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CC3A12" w:rsidRPr="008132A1">
        <w:rPr>
          <w:rFonts w:ascii="Times New Roman" w:hAnsi="Times New Roman" w:cs="Times New Roman"/>
          <w:b/>
          <w:i/>
          <w:sz w:val="24"/>
          <w:szCs w:val="24"/>
        </w:rPr>
        <w:t>картопля</w:t>
      </w:r>
      <w:proofErr w:type="spellEnd"/>
      <w:r w:rsidR="00CC3A12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3A12" w:rsidRPr="008132A1">
        <w:rPr>
          <w:rFonts w:ascii="Times New Roman" w:hAnsi="Times New Roman" w:cs="Times New Roman"/>
          <w:b/>
          <w:i/>
          <w:sz w:val="24"/>
          <w:szCs w:val="24"/>
        </w:rPr>
        <w:t>картопля</w:t>
      </w:r>
      <w:proofErr w:type="spellEnd"/>
      <w:r w:rsidR="00CC3A12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03212100-1 - </w:t>
      </w:r>
      <w:proofErr w:type="spellStart"/>
      <w:r w:rsidR="00CC3A12" w:rsidRPr="008132A1">
        <w:rPr>
          <w:rFonts w:ascii="Times New Roman" w:hAnsi="Times New Roman" w:cs="Times New Roman"/>
          <w:b/>
          <w:i/>
          <w:sz w:val="24"/>
          <w:szCs w:val="24"/>
        </w:rPr>
        <w:t>картопля</w:t>
      </w:r>
      <w:proofErr w:type="spellEnd"/>
      <w:r w:rsidR="00CC3A12" w:rsidRPr="008132A1">
        <w:rPr>
          <w:rFonts w:ascii="Times New Roman" w:hAnsi="Times New Roman" w:cs="Times New Roman"/>
          <w:b/>
          <w:i/>
          <w:sz w:val="24"/>
          <w:szCs w:val="24"/>
        </w:rPr>
        <w:t>); горох сушений (ДК</w:t>
      </w:r>
      <w:r w:rsidR="00CC3A12" w:rsidRPr="008132A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CC3A12" w:rsidRPr="008132A1">
        <w:rPr>
          <w:rFonts w:ascii="Times New Roman" w:hAnsi="Times New Roman" w:cs="Times New Roman"/>
          <w:b/>
          <w:i/>
          <w:sz w:val="24"/>
          <w:szCs w:val="24"/>
        </w:rPr>
        <w:t>021:2015 03212213-6 - горох сушений)</w:t>
      </w:r>
      <w:r w:rsidR="0054775A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324D1C" w:rsidRPr="0054775A" w:rsidRDefault="00A5007C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proofErr w:type="spellStart"/>
      <w:r w:rsidR="00324D1C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</w:t>
      </w:r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рдити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012806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324D1C" w:rsidRPr="00324D1C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</w:t>
      </w:r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дерну</w:t>
      </w:r>
      <w:proofErr w:type="spellEnd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Додатки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 в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примірнику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аркуші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529A5" w:rsidRDefault="008529A5" w:rsidP="00324D1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CA0" w:rsidRPr="00D7586F" w:rsidRDefault="00F87CA0" w:rsidP="00F8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C77D4" w:rsidRDefault="005C77D4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C77D4" w:rsidRDefault="005C77D4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C77D4" w:rsidRDefault="005C77D4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24D1C" w:rsidRPr="00C2127E" w:rsidRDefault="00324D1C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Додаток № 1</w:t>
      </w:r>
    </w:p>
    <w:p w:rsidR="00324D1C" w:rsidRPr="00C2127E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C2127E" w:rsidRDefault="002D1DA3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</w:t>
      </w:r>
      <w:r w:rsidR="0039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ічний</w:t>
      </w: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план</w:t>
      </w:r>
      <w:r w:rsidR="00324D1C"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закупівель</w:t>
      </w:r>
    </w:p>
    <w:p w:rsidR="00324D1C" w:rsidRPr="00C2127E" w:rsidRDefault="00A63ABC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 202</w:t>
      </w:r>
      <w:r w:rsidR="00F57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="00324D1C"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рік</w:t>
      </w:r>
    </w:p>
    <w:p w:rsidR="00324D1C" w:rsidRPr="00C2127E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1) </w:t>
      </w:r>
      <w:r w:rsidR="00830E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Сумська філія Харківського національного університету внутрішніх справ, місцезнаходження – м. Суми, вул. Миру, буд. 24, код ЄДРПОУ – 25576037, категорія замовника - 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ю</w:t>
      </w:r>
      <w:r w:rsidR="00830EFB" w:rsidRPr="003943C6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ридичні особи (підприємства, установи, організації) та їхні об’єднання, які забезпечують потреби держави або територіальної громади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Default="00324D1C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5A5B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Предмет закупі</w:t>
      </w:r>
      <w:proofErr w:type="gramStart"/>
      <w:r w:rsidR="005A5B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вл</w:t>
      </w:r>
      <w:proofErr w:type="gramEnd"/>
      <w:r w:rsidR="005A5B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і: </w:t>
      </w:r>
      <w:r w:rsidR="009F16B5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ДК 021:2015 03210000-6  </w:t>
      </w:r>
      <w:proofErr w:type="spellStart"/>
      <w:r w:rsidR="009F16B5" w:rsidRPr="008132A1">
        <w:rPr>
          <w:rFonts w:ascii="Times New Roman" w:hAnsi="Times New Roman" w:cs="Times New Roman"/>
          <w:b/>
          <w:i/>
          <w:sz w:val="24"/>
          <w:szCs w:val="24"/>
        </w:rPr>
        <w:t>Зернові</w:t>
      </w:r>
      <w:proofErr w:type="spellEnd"/>
      <w:r w:rsidR="009F16B5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F16B5" w:rsidRPr="008132A1">
        <w:rPr>
          <w:rFonts w:ascii="Times New Roman" w:hAnsi="Times New Roman" w:cs="Times New Roman"/>
          <w:b/>
          <w:i/>
          <w:sz w:val="24"/>
          <w:szCs w:val="24"/>
        </w:rPr>
        <w:t>культури</w:t>
      </w:r>
      <w:proofErr w:type="spellEnd"/>
      <w:r w:rsidR="009F16B5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9F16B5" w:rsidRPr="008132A1">
        <w:rPr>
          <w:rFonts w:ascii="Times New Roman" w:hAnsi="Times New Roman" w:cs="Times New Roman"/>
          <w:b/>
          <w:i/>
          <w:sz w:val="24"/>
          <w:szCs w:val="24"/>
        </w:rPr>
        <w:t>картопля</w:t>
      </w:r>
      <w:proofErr w:type="spellEnd"/>
      <w:r w:rsidR="009F16B5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F16B5" w:rsidRPr="008132A1">
        <w:rPr>
          <w:rFonts w:ascii="Times New Roman" w:hAnsi="Times New Roman" w:cs="Times New Roman"/>
          <w:b/>
          <w:i/>
          <w:sz w:val="24"/>
          <w:szCs w:val="24"/>
        </w:rPr>
        <w:t>картопля</w:t>
      </w:r>
      <w:proofErr w:type="spellEnd"/>
      <w:r w:rsidR="009F16B5" w:rsidRPr="008132A1">
        <w:rPr>
          <w:rFonts w:ascii="Times New Roman" w:hAnsi="Times New Roman" w:cs="Times New Roman"/>
          <w:b/>
          <w:i/>
          <w:sz w:val="24"/>
          <w:szCs w:val="24"/>
        </w:rPr>
        <w:t xml:space="preserve"> (ДК 021:2015 03212100-1 - </w:t>
      </w:r>
      <w:proofErr w:type="spellStart"/>
      <w:r w:rsidR="009F16B5" w:rsidRPr="008132A1">
        <w:rPr>
          <w:rFonts w:ascii="Times New Roman" w:hAnsi="Times New Roman" w:cs="Times New Roman"/>
          <w:b/>
          <w:i/>
          <w:sz w:val="24"/>
          <w:szCs w:val="24"/>
        </w:rPr>
        <w:t>картопля</w:t>
      </w:r>
      <w:proofErr w:type="spellEnd"/>
      <w:r w:rsidR="009F16B5" w:rsidRPr="008132A1">
        <w:rPr>
          <w:rFonts w:ascii="Times New Roman" w:hAnsi="Times New Roman" w:cs="Times New Roman"/>
          <w:b/>
          <w:i/>
          <w:sz w:val="24"/>
          <w:szCs w:val="24"/>
        </w:rPr>
        <w:t>); горох сушений (ДК</w:t>
      </w:r>
      <w:r w:rsidR="009F16B5" w:rsidRPr="008132A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F16B5" w:rsidRPr="008132A1">
        <w:rPr>
          <w:rFonts w:ascii="Times New Roman" w:hAnsi="Times New Roman" w:cs="Times New Roman"/>
          <w:b/>
          <w:i/>
          <w:sz w:val="24"/>
          <w:szCs w:val="24"/>
        </w:rPr>
        <w:t>021:2015 03212213-6 - горох сушений)</w:t>
      </w:r>
      <w:r w:rsidR="00B646BE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B646BE" w:rsidRPr="00324D1C" w:rsidRDefault="00B646BE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41A" w:rsidRPr="00744361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proofErr w:type="spellStart"/>
      <w:r w:rsidR="00C5641A" w:rsidRPr="0021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чікув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6B0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707500</w:t>
      </w:r>
      <w:r w:rsidR="00F73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C5641A" w:rsidRPr="00FB7D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грн.</w:t>
      </w:r>
      <w:r w:rsidR="000A3D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ПДВ.</w:t>
      </w:r>
    </w:p>
    <w:p w:rsidR="00C5641A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B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4) код економічної класифікації видатків бюджету: </w:t>
      </w:r>
      <w:r w:rsidR="009F16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2230</w:t>
      </w:r>
      <w:r w:rsidR="00FB7D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.</w:t>
      </w: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3C0402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5) вид закупівлі та орієнтовний початок проведення: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відкрит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 торги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 порядку визначеному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“Про</w:t>
      </w:r>
      <w:proofErr w:type="spellEnd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публічні </w:t>
      </w:r>
      <w:proofErr w:type="spellStart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закупівлі”</w:t>
      </w:r>
      <w:proofErr w:type="spellEnd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 період дії правового режиму воєнного стану в Україні та протягом 90 днів з дня його припинення або скасування» від 12.10.2022 № 1178 (зі змінами</w:t>
      </w:r>
      <w:r w:rsidR="004F7999" w:rsidRPr="00D32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CC6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CF09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лютий 2024</w:t>
      </w:r>
      <w:r w:rsidRPr="008C4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року.</w:t>
      </w:r>
    </w:p>
    <w:p w:rsidR="00324D1C" w:rsidRPr="004F7999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D961E9" w:rsidRPr="00D7586F" w:rsidRDefault="00D961E9" w:rsidP="00D9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8F7221" w:rsidRPr="00B5640F" w:rsidRDefault="001B1F49" w:rsidP="00B564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F7221" w:rsidRPr="00B5640F" w:rsidSect="00D6735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1">
    <w:nsid w:val="157A1A7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918BF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878B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3467"/>
    <w:multiLevelType w:val="multilevel"/>
    <w:tmpl w:val="0EAE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6323A"/>
    <w:multiLevelType w:val="multilevel"/>
    <w:tmpl w:val="1DE6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427C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F2ADB"/>
    <w:multiLevelType w:val="hybridMultilevel"/>
    <w:tmpl w:val="869EF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B7434"/>
    <w:multiLevelType w:val="hybridMultilevel"/>
    <w:tmpl w:val="91C83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E9026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D4C93"/>
    <w:multiLevelType w:val="hybridMultilevel"/>
    <w:tmpl w:val="B7B6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4D1C"/>
    <w:rsid w:val="00011ED8"/>
    <w:rsid w:val="00012806"/>
    <w:rsid w:val="00016D0B"/>
    <w:rsid w:val="000343F7"/>
    <w:rsid w:val="00034AA7"/>
    <w:rsid w:val="00057747"/>
    <w:rsid w:val="00057ECC"/>
    <w:rsid w:val="00062E55"/>
    <w:rsid w:val="0007143D"/>
    <w:rsid w:val="00074AB1"/>
    <w:rsid w:val="00091F5E"/>
    <w:rsid w:val="00097B88"/>
    <w:rsid w:val="000A3DDC"/>
    <w:rsid w:val="000B2E7A"/>
    <w:rsid w:val="000C6099"/>
    <w:rsid w:val="00100B78"/>
    <w:rsid w:val="00120ADF"/>
    <w:rsid w:val="001234AF"/>
    <w:rsid w:val="00141DAC"/>
    <w:rsid w:val="001562DE"/>
    <w:rsid w:val="0016532A"/>
    <w:rsid w:val="00173ED3"/>
    <w:rsid w:val="001B1F49"/>
    <w:rsid w:val="001B211A"/>
    <w:rsid w:val="001B4B28"/>
    <w:rsid w:val="001E7829"/>
    <w:rsid w:val="001F317E"/>
    <w:rsid w:val="002003B3"/>
    <w:rsid w:val="002032F3"/>
    <w:rsid w:val="00206E8D"/>
    <w:rsid w:val="002901A8"/>
    <w:rsid w:val="002A42E9"/>
    <w:rsid w:val="002A53FB"/>
    <w:rsid w:val="002B584E"/>
    <w:rsid w:val="002D1DA3"/>
    <w:rsid w:val="002D2BFD"/>
    <w:rsid w:val="002D3561"/>
    <w:rsid w:val="002E05A7"/>
    <w:rsid w:val="00305621"/>
    <w:rsid w:val="00324D1C"/>
    <w:rsid w:val="00334788"/>
    <w:rsid w:val="003359A9"/>
    <w:rsid w:val="00355DA3"/>
    <w:rsid w:val="00372421"/>
    <w:rsid w:val="00396652"/>
    <w:rsid w:val="00397759"/>
    <w:rsid w:val="003A49E0"/>
    <w:rsid w:val="003A74BA"/>
    <w:rsid w:val="00433CF4"/>
    <w:rsid w:val="0046207D"/>
    <w:rsid w:val="00472B5F"/>
    <w:rsid w:val="00493AA5"/>
    <w:rsid w:val="004B2D9E"/>
    <w:rsid w:val="004B59C4"/>
    <w:rsid w:val="004E73E2"/>
    <w:rsid w:val="004F45B1"/>
    <w:rsid w:val="004F7999"/>
    <w:rsid w:val="00527DBF"/>
    <w:rsid w:val="0054775A"/>
    <w:rsid w:val="005538AF"/>
    <w:rsid w:val="005549AC"/>
    <w:rsid w:val="00563FE0"/>
    <w:rsid w:val="00564F9B"/>
    <w:rsid w:val="005A0028"/>
    <w:rsid w:val="005A5BBC"/>
    <w:rsid w:val="005A692A"/>
    <w:rsid w:val="005C77D4"/>
    <w:rsid w:val="005E51D1"/>
    <w:rsid w:val="006056B9"/>
    <w:rsid w:val="006078B4"/>
    <w:rsid w:val="006122C1"/>
    <w:rsid w:val="0063397F"/>
    <w:rsid w:val="006412CE"/>
    <w:rsid w:val="00644D9B"/>
    <w:rsid w:val="00663AAD"/>
    <w:rsid w:val="006772A8"/>
    <w:rsid w:val="006775D5"/>
    <w:rsid w:val="00677C02"/>
    <w:rsid w:val="00694825"/>
    <w:rsid w:val="006A6FF6"/>
    <w:rsid w:val="006B00C3"/>
    <w:rsid w:val="006B2AAC"/>
    <w:rsid w:val="006C01D2"/>
    <w:rsid w:val="006F4880"/>
    <w:rsid w:val="007450E7"/>
    <w:rsid w:val="0077369C"/>
    <w:rsid w:val="00783F7F"/>
    <w:rsid w:val="0079727E"/>
    <w:rsid w:val="008132A1"/>
    <w:rsid w:val="00830EFB"/>
    <w:rsid w:val="00832793"/>
    <w:rsid w:val="008438E1"/>
    <w:rsid w:val="008529A5"/>
    <w:rsid w:val="0085373C"/>
    <w:rsid w:val="008711CE"/>
    <w:rsid w:val="0087305C"/>
    <w:rsid w:val="00874CF8"/>
    <w:rsid w:val="0087625B"/>
    <w:rsid w:val="00890C29"/>
    <w:rsid w:val="008A506F"/>
    <w:rsid w:val="008A72A8"/>
    <w:rsid w:val="008C4160"/>
    <w:rsid w:val="008D00EE"/>
    <w:rsid w:val="008F7221"/>
    <w:rsid w:val="009012EA"/>
    <w:rsid w:val="00917BA2"/>
    <w:rsid w:val="00952FCA"/>
    <w:rsid w:val="009606A7"/>
    <w:rsid w:val="0096684B"/>
    <w:rsid w:val="0098017C"/>
    <w:rsid w:val="009B0E9D"/>
    <w:rsid w:val="009B68B0"/>
    <w:rsid w:val="009E6FF0"/>
    <w:rsid w:val="009F16B5"/>
    <w:rsid w:val="009F1BC0"/>
    <w:rsid w:val="00A5007C"/>
    <w:rsid w:val="00A60936"/>
    <w:rsid w:val="00A616F8"/>
    <w:rsid w:val="00A63ABC"/>
    <w:rsid w:val="00A73472"/>
    <w:rsid w:val="00AA3AA5"/>
    <w:rsid w:val="00AA5F34"/>
    <w:rsid w:val="00AD2750"/>
    <w:rsid w:val="00AE7092"/>
    <w:rsid w:val="00B02D0F"/>
    <w:rsid w:val="00B169C2"/>
    <w:rsid w:val="00B2276B"/>
    <w:rsid w:val="00B5640F"/>
    <w:rsid w:val="00B646BE"/>
    <w:rsid w:val="00BB13CE"/>
    <w:rsid w:val="00BE5D8E"/>
    <w:rsid w:val="00BF585B"/>
    <w:rsid w:val="00C07F38"/>
    <w:rsid w:val="00C1204B"/>
    <w:rsid w:val="00C17FE3"/>
    <w:rsid w:val="00C2127E"/>
    <w:rsid w:val="00C52166"/>
    <w:rsid w:val="00C5641A"/>
    <w:rsid w:val="00C603B4"/>
    <w:rsid w:val="00C914D0"/>
    <w:rsid w:val="00CA75AE"/>
    <w:rsid w:val="00CC3A12"/>
    <w:rsid w:val="00CC6A15"/>
    <w:rsid w:val="00CD7F30"/>
    <w:rsid w:val="00CF09F2"/>
    <w:rsid w:val="00CF3989"/>
    <w:rsid w:val="00CF5F5E"/>
    <w:rsid w:val="00D030D1"/>
    <w:rsid w:val="00D32EB0"/>
    <w:rsid w:val="00D648BD"/>
    <w:rsid w:val="00D66A68"/>
    <w:rsid w:val="00D67355"/>
    <w:rsid w:val="00D944E3"/>
    <w:rsid w:val="00D961E9"/>
    <w:rsid w:val="00DE301F"/>
    <w:rsid w:val="00DF18C8"/>
    <w:rsid w:val="00E13055"/>
    <w:rsid w:val="00E24473"/>
    <w:rsid w:val="00E4704E"/>
    <w:rsid w:val="00E51249"/>
    <w:rsid w:val="00E675BE"/>
    <w:rsid w:val="00E83E05"/>
    <w:rsid w:val="00EA6F5D"/>
    <w:rsid w:val="00EB5AB4"/>
    <w:rsid w:val="00EC1D2C"/>
    <w:rsid w:val="00EC5C63"/>
    <w:rsid w:val="00EE6712"/>
    <w:rsid w:val="00F25123"/>
    <w:rsid w:val="00F320CB"/>
    <w:rsid w:val="00F57497"/>
    <w:rsid w:val="00F73224"/>
    <w:rsid w:val="00F87CA0"/>
    <w:rsid w:val="00FA562B"/>
    <w:rsid w:val="00FB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6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6F8"/>
    <w:pPr>
      <w:ind w:left="720"/>
      <w:contextualSpacing/>
    </w:pPr>
  </w:style>
  <w:style w:type="character" w:customStyle="1" w:styleId="qaclassifierdk">
    <w:name w:val="qa_classifier_dk"/>
    <w:rsid w:val="00694825"/>
    <w:rPr>
      <w:rFonts w:cs="Times New Roman"/>
    </w:rPr>
  </w:style>
  <w:style w:type="character" w:customStyle="1" w:styleId="WW8Num1z2">
    <w:name w:val="WW8Num1z2"/>
    <w:rsid w:val="00813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26</cp:revision>
  <dcterms:created xsi:type="dcterms:W3CDTF">2024-02-15T16:04:00Z</dcterms:created>
  <dcterms:modified xsi:type="dcterms:W3CDTF">2024-02-22T09:25:00Z</dcterms:modified>
</cp:coreProperties>
</file>