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BB6A" w14:textId="77777777" w:rsidR="0055400D" w:rsidRPr="00B93BEA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174ECE1" w14:textId="77777777" w:rsidR="00587360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F6D30C" w14:textId="586CC165" w:rsidR="004117DC" w:rsidRDefault="004117DC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(Лот № 1-</w:t>
      </w:r>
      <w:r w:rsidR="0032405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0"/>
        <w:gridCol w:w="2375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e-mail</w:t>
            </w:r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491BE396" w:rsidR="0055400D" w:rsidRDefault="0055400D" w:rsidP="004117DC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4117DC" w:rsidRPr="004117DC">
        <w:rPr>
          <w:rFonts w:ascii="Times New Roman" w:hAnsi="Times New Roman" w:cs="Times New Roman"/>
          <w:sz w:val="24"/>
          <w:szCs w:val="24"/>
        </w:rPr>
        <w:t>ДК021:2015 31120000-3 Генератори (Лот №1: Генератор інверторний потужністю від 3,5 кВт; Лот №2: Бензиновий</w:t>
      </w:r>
      <w:r w:rsidR="004117DC">
        <w:rPr>
          <w:rFonts w:ascii="Times New Roman" w:hAnsi="Times New Roman" w:cs="Times New Roman"/>
          <w:sz w:val="24"/>
          <w:szCs w:val="24"/>
        </w:rPr>
        <w:t xml:space="preserve"> генератор потужністю від 5 кВт</w:t>
      </w:r>
      <w:r w:rsidR="004117DC" w:rsidRPr="004117DC">
        <w:rPr>
          <w:rFonts w:ascii="Times New Roman" w:hAnsi="Times New Roman" w:cs="Times New Roman"/>
          <w:sz w:val="24"/>
          <w:szCs w:val="24"/>
        </w:rPr>
        <w:t>; Лот № 3:Генератор інверторний потужністю від 7 кВт)</w:t>
      </w:r>
      <w:r w:rsidR="00D81ADC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901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4. Ми погоджуємося з умовами, що Ви можете відхилити нашу чи всі пропозиції, та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>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>) днів з дня оприлюднення на вебпорталі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1"/>
    <w:rsid w:val="001415C3"/>
    <w:rsid w:val="00143A67"/>
    <w:rsid w:val="001812EC"/>
    <w:rsid w:val="001E3C76"/>
    <w:rsid w:val="0025597F"/>
    <w:rsid w:val="00292505"/>
    <w:rsid w:val="002E3F65"/>
    <w:rsid w:val="00324053"/>
    <w:rsid w:val="00347DEC"/>
    <w:rsid w:val="003923F5"/>
    <w:rsid w:val="003B5200"/>
    <w:rsid w:val="003E299F"/>
    <w:rsid w:val="004073EC"/>
    <w:rsid w:val="004117DC"/>
    <w:rsid w:val="00416BF6"/>
    <w:rsid w:val="004542DD"/>
    <w:rsid w:val="00457ECE"/>
    <w:rsid w:val="004A24A6"/>
    <w:rsid w:val="004A3D9F"/>
    <w:rsid w:val="004C4611"/>
    <w:rsid w:val="004E2D25"/>
    <w:rsid w:val="004F5E24"/>
    <w:rsid w:val="00523AE3"/>
    <w:rsid w:val="0055400D"/>
    <w:rsid w:val="00587360"/>
    <w:rsid w:val="005C6C90"/>
    <w:rsid w:val="00625D3E"/>
    <w:rsid w:val="00660DDC"/>
    <w:rsid w:val="00676493"/>
    <w:rsid w:val="006E4515"/>
    <w:rsid w:val="00736857"/>
    <w:rsid w:val="008503F2"/>
    <w:rsid w:val="008B2BE1"/>
    <w:rsid w:val="008B410D"/>
    <w:rsid w:val="0096521F"/>
    <w:rsid w:val="0099478C"/>
    <w:rsid w:val="009D1AA0"/>
    <w:rsid w:val="00A03D95"/>
    <w:rsid w:val="00A11BE1"/>
    <w:rsid w:val="00A44237"/>
    <w:rsid w:val="00A47C77"/>
    <w:rsid w:val="00A83865"/>
    <w:rsid w:val="00B2007F"/>
    <w:rsid w:val="00B32870"/>
    <w:rsid w:val="00B93BEA"/>
    <w:rsid w:val="00C33246"/>
    <w:rsid w:val="00C36417"/>
    <w:rsid w:val="00CA7258"/>
    <w:rsid w:val="00CC61EE"/>
    <w:rsid w:val="00D60285"/>
    <w:rsid w:val="00D81ADC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44B3CFBD-0AE5-480A-B527-978BDBF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nickgr</cp:lastModifiedBy>
  <cp:revision>2</cp:revision>
  <cp:lastPrinted>2023-10-18T06:50:00Z</cp:lastPrinted>
  <dcterms:created xsi:type="dcterms:W3CDTF">2023-10-18T13:59:00Z</dcterms:created>
  <dcterms:modified xsi:type="dcterms:W3CDTF">2023-10-18T13:59:00Z</dcterms:modified>
</cp:coreProperties>
</file>