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BC2B" w14:textId="77777777" w:rsidR="00661E2C" w:rsidRPr="00E24798" w:rsidRDefault="00661E2C" w:rsidP="00A1718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655156ED" w14:textId="03A2065C" w:rsidR="00A17189" w:rsidRPr="00E135D9" w:rsidRDefault="00A17189" w:rsidP="00E135D9">
      <w:pPr>
        <w:ind w:left="4962"/>
        <w:contextualSpacing/>
        <w:jc w:val="right"/>
        <w:outlineLvl w:val="0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E135D9">
        <w:rPr>
          <w:rFonts w:ascii="Times New Roman" w:hAnsi="Times New Roman" w:cs="Times New Roman"/>
          <w:b/>
          <w:bdr w:val="none" w:sz="0" w:space="0" w:color="auto" w:frame="1"/>
        </w:rPr>
        <w:t xml:space="preserve">до тендерної документації 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179A61A8" w:rsidR="0058400D" w:rsidRPr="00421945" w:rsidRDefault="0058400D" w:rsidP="00421945">
      <w:pPr>
        <w:spacing w:after="0" w:line="240" w:lineRule="auto"/>
        <w:jc w:val="both"/>
        <w:rPr>
          <w:rFonts w:ascii="Times New Roman" w:hAnsi="Times New Roman"/>
          <w:b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Start w:id="0" w:name="_Hlk154058629"/>
      <w:r w:rsidR="00C1379E" w:rsidRPr="00421945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bookmarkEnd w:id="0"/>
      <w:r w:rsidR="00810F4B">
        <w:rPr>
          <w:rFonts w:ascii="Times New Roman" w:hAnsi="Times New Roman"/>
          <w:b/>
          <w:sz w:val="24"/>
          <w:szCs w:val="24"/>
        </w:rPr>
        <w:t xml:space="preserve"> </w:t>
      </w:r>
      <w:r w:rsidR="00810F4B" w:rsidRPr="00117672">
        <w:rPr>
          <w:rFonts w:ascii="Times New Roman" w:hAnsi="Times New Roman"/>
          <w:b/>
          <w:sz w:val="24"/>
          <w:szCs w:val="24"/>
          <w:lang w:eastAsia="zh-CN"/>
        </w:rPr>
        <w:t xml:space="preserve">15610000-7 «Продукція борошномельно-круп’яної промисловості» </w:t>
      </w:r>
      <w:r w:rsidR="00810F4B">
        <w:rPr>
          <w:rFonts w:ascii="Times New Roman" w:hAnsi="Times New Roman"/>
          <w:b/>
        </w:rPr>
        <w:t xml:space="preserve"> </w:t>
      </w:r>
      <w:r w:rsidR="00810F4B" w:rsidRPr="00117672">
        <w:rPr>
          <w:rFonts w:ascii="Times New Roman" w:hAnsi="Times New Roman"/>
          <w:b/>
          <w:sz w:val="24"/>
          <w:szCs w:val="24"/>
        </w:rPr>
        <w:t xml:space="preserve">(Продукція борошномельно- круп’яної промисловості (борошно </w:t>
      </w:r>
      <w:proofErr w:type="spellStart"/>
      <w:r w:rsidR="00810F4B" w:rsidRPr="00117672">
        <w:rPr>
          <w:rFonts w:ascii="Times New Roman" w:hAnsi="Times New Roman"/>
          <w:b/>
          <w:sz w:val="24"/>
          <w:szCs w:val="24"/>
        </w:rPr>
        <w:t>цільнозернове</w:t>
      </w:r>
      <w:proofErr w:type="spellEnd"/>
      <w:r w:rsidR="00810F4B" w:rsidRPr="00117672">
        <w:rPr>
          <w:rFonts w:ascii="Times New Roman" w:hAnsi="Times New Roman"/>
          <w:b/>
          <w:sz w:val="24"/>
          <w:szCs w:val="24"/>
        </w:rPr>
        <w:t xml:space="preserve"> пшеничне, </w:t>
      </w:r>
      <w:proofErr w:type="spellStart"/>
      <w:r w:rsidR="00810F4B" w:rsidRPr="00117672">
        <w:rPr>
          <w:rFonts w:ascii="Times New Roman" w:hAnsi="Times New Roman"/>
          <w:b/>
          <w:sz w:val="24"/>
          <w:szCs w:val="24"/>
        </w:rPr>
        <w:t>булгур</w:t>
      </w:r>
      <w:proofErr w:type="spellEnd"/>
      <w:r w:rsidR="00810F4B" w:rsidRPr="00117672">
        <w:rPr>
          <w:rFonts w:ascii="Times New Roman" w:hAnsi="Times New Roman"/>
          <w:b/>
          <w:sz w:val="24"/>
          <w:szCs w:val="24"/>
        </w:rPr>
        <w:t>, крупа кукурудзяна, рис шліфований, гречка, крупа ячмінна, крупа пшенична, крупа пер</w:t>
      </w:r>
      <w:r w:rsidR="00810F4B">
        <w:rPr>
          <w:rFonts w:ascii="Times New Roman" w:hAnsi="Times New Roman"/>
          <w:b/>
          <w:sz w:val="24"/>
          <w:szCs w:val="24"/>
        </w:rPr>
        <w:t>лова, пластівці вівсяні, пшоно)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58C3AA3A" w:rsidR="00016E9C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 xml:space="preserve">Борошно </w:t>
            </w:r>
            <w:proofErr w:type="spellStart"/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цільнозернове</w:t>
            </w:r>
            <w:proofErr w:type="spellEnd"/>
            <w:r w:rsidRPr="00F243C0">
              <w:rPr>
                <w:rFonts w:ascii="Times New Roman" w:hAnsi="Times New Roman" w:cs="Times New Roman"/>
                <w:sz w:val="24"/>
                <w:szCs w:val="24"/>
              </w:rPr>
              <w:t xml:space="preserve"> пшеничне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00F19CE5" w:rsidR="00016E9C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65666230" w:rsidR="00016E9C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945" w:rsidRPr="00016E9C" w14:paraId="253B88A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898" w14:textId="77F5DE08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BB0" w14:textId="3EE36DC4" w:rsidR="00421945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8D1" w14:textId="786609B5" w:rsidR="00421945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782" w14:textId="23D1B397" w:rsidR="00421945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168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44C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668" w:rsidRPr="00016E9C" w14:paraId="50D515B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6BFD" w14:textId="1B3CCA3A" w:rsidR="008D7668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1F7" w14:textId="1E5C7E25" w:rsidR="008D7668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</w:rPr>
              <w:t>Крупа кукурудзяна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E64" w14:textId="7D8F67CD" w:rsidR="008D7668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E1E" w14:textId="5D6006DD" w:rsidR="008D7668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BEF" w14:textId="77777777" w:rsidR="008D7668" w:rsidRPr="00016E9C" w:rsidRDefault="008D766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ACC" w14:textId="77777777" w:rsidR="008D7668" w:rsidRPr="00016E9C" w:rsidRDefault="008D766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1D957AA9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3C65" w14:textId="09CB9B64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D12" w14:textId="14561177" w:rsidR="00DE32C6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Рис шліфований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EDE" w14:textId="018E17D7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E64" w14:textId="44E8BF4C" w:rsidR="00DE32C6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E3C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E91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19C45F3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E1F" w14:textId="6314F31D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299" w14:textId="2FFFA1E0" w:rsidR="00DE32C6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F49" w14:textId="43354A07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5FC" w14:textId="7CF1CAFD" w:rsidR="00DE32C6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C71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838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19FEC59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0CA8" w14:textId="35BF8AAF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055" w14:textId="37648D99" w:rsidR="00DE32C6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Крупа пшенична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24E" w14:textId="6E65CDDA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215F" w14:textId="2798EAB2" w:rsidR="00DE32C6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47B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AA5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0BA4350D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E3E9" w14:textId="10382BAD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724" w14:textId="4ADCA691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Крупа ячмінна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471" w14:textId="52970B4C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042" w14:textId="0DEED6FB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52AF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D0A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7F4C9E3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2D0" w14:textId="55F045FE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611" w14:textId="23B288F4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Крупа перлова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895" w14:textId="07993A0E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016" w14:textId="133CC9A4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288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C86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6977A911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2AC" w14:textId="7DB9F950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7B6" w14:textId="75017813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Пластівці вівсяні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F93" w14:textId="1C54DD97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58E" w14:textId="54685CB9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98B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4FC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34FDDB1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D43" w14:textId="629E5C4F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F7F" w14:textId="42BA0DBB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Пшоно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43A" w14:textId="7EC5ADA9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0DC9" w14:textId="76ADA7AE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441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276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0F64B4"/>
    <w:rsid w:val="00100374"/>
    <w:rsid w:val="00226E07"/>
    <w:rsid w:val="00277060"/>
    <w:rsid w:val="00293529"/>
    <w:rsid w:val="002C09D7"/>
    <w:rsid w:val="00344DE4"/>
    <w:rsid w:val="00386CFA"/>
    <w:rsid w:val="004216C5"/>
    <w:rsid w:val="00421945"/>
    <w:rsid w:val="00453BD6"/>
    <w:rsid w:val="004704D5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94153"/>
    <w:rsid w:val="006F0D77"/>
    <w:rsid w:val="006F6534"/>
    <w:rsid w:val="00763764"/>
    <w:rsid w:val="007F5242"/>
    <w:rsid w:val="00810F4B"/>
    <w:rsid w:val="00890DE5"/>
    <w:rsid w:val="008D7668"/>
    <w:rsid w:val="008E400E"/>
    <w:rsid w:val="00903D21"/>
    <w:rsid w:val="00994C1A"/>
    <w:rsid w:val="009D0F0C"/>
    <w:rsid w:val="00A17189"/>
    <w:rsid w:val="00A368CA"/>
    <w:rsid w:val="00A939EA"/>
    <w:rsid w:val="00B21DFF"/>
    <w:rsid w:val="00B522A1"/>
    <w:rsid w:val="00B60F54"/>
    <w:rsid w:val="00B614BE"/>
    <w:rsid w:val="00B7457A"/>
    <w:rsid w:val="00B95EC0"/>
    <w:rsid w:val="00BF08FA"/>
    <w:rsid w:val="00C1379E"/>
    <w:rsid w:val="00C64172"/>
    <w:rsid w:val="00CB1EB0"/>
    <w:rsid w:val="00CE74F3"/>
    <w:rsid w:val="00DA3679"/>
    <w:rsid w:val="00DB7BB0"/>
    <w:rsid w:val="00DE32C6"/>
    <w:rsid w:val="00DF15CB"/>
    <w:rsid w:val="00E135D9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34</cp:revision>
  <cp:lastPrinted>2022-09-13T07:37:00Z</cp:lastPrinted>
  <dcterms:created xsi:type="dcterms:W3CDTF">2022-11-11T08:20:00Z</dcterms:created>
  <dcterms:modified xsi:type="dcterms:W3CDTF">2024-02-05T12:29:00Z</dcterms:modified>
</cp:coreProperties>
</file>