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A4D2B" w:rsidRPr="005A4D2B" w:rsidRDefault="00D044B3" w:rsidP="005A4D2B">
      <w:pPr>
        <w:spacing w:after="0" w:line="240" w:lineRule="auto"/>
        <w:ind w:left="5660" w:firstLine="700"/>
        <w:jc w:val="right"/>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rPr>
        <w:t>до тендерної документації</w:t>
      </w:r>
      <w:r w:rsidR="005A4D2B">
        <w:rPr>
          <w:rFonts w:ascii="Times New Roman" w:eastAsia="Times New Roman" w:hAnsi="Times New Roman" w:cs="Times New Roman"/>
          <w:i/>
          <w:color w:val="000000"/>
          <w:sz w:val="20"/>
          <w:szCs w:val="20"/>
          <w:lang w:val="uk-UA"/>
        </w:rPr>
        <w:t>_нова редакція</w:t>
      </w:r>
      <w:bookmarkStart w:id="0" w:name="_GoBack"/>
      <w:bookmarkEnd w:id="0"/>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DC27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77C"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06677C">
              <w:rPr>
                <w:rFonts w:ascii="Times New Roman" w:eastAsia="Times New Roman" w:hAnsi="Times New Roman" w:cs="Times New Roman"/>
                <w:i/>
                <w:color w:val="000000"/>
                <w:sz w:val="20"/>
                <w:szCs w:val="20"/>
                <w:lang w:val="uk-UA"/>
              </w:rPr>
              <w:t>Автомобіль</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820FA5" w:rsidRPr="006221BB"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3F75C3" w:rsidRDefault="003F75C3">
      <w:pPr>
        <w:pBdr>
          <w:top w:val="nil"/>
          <w:left w:val="nil"/>
          <w:bottom w:val="nil"/>
          <w:right w:val="nil"/>
          <w:between w:val="nil"/>
        </w:pBdr>
        <w:spacing w:after="0" w:line="240" w:lineRule="auto"/>
        <w:jc w:val="both"/>
        <w:rPr>
          <w:rFonts w:ascii="Times New Roman" w:eastAsia="Times New Roman" w:hAnsi="Times New Roman" w:cs="Times New Roman"/>
          <w:b/>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lastRenderedPageBreak/>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40376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5A4D2B"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w:t>
            </w:r>
            <w:r w:rsidR="003F75C3">
              <w:rPr>
                <w:rFonts w:ascii="Times New Roman" w:eastAsia="Times New Roman" w:hAnsi="Times New Roman" w:cs="Times New Roman"/>
                <w:color w:val="000000"/>
                <w:sz w:val="20"/>
                <w:szCs w:val="20"/>
                <w:lang w:val="uk-UA"/>
              </w:rPr>
              <w:t>________________________</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w:t>
            </w:r>
            <w:r w:rsidRPr="000274B9">
              <w:rPr>
                <w:rFonts w:ascii="Times New Roman" w:eastAsia="Times New Roman" w:hAnsi="Times New Roman" w:cs="Times New Roman"/>
                <w:color w:val="000000"/>
                <w:sz w:val="20"/>
                <w:szCs w:val="20"/>
              </w:rPr>
              <w:lastRenderedPageBreak/>
              <w:t xml:space="preserve">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6221B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 xml:space="preserve">ДК 021:2015 - </w:t>
            </w:r>
            <w:r w:rsidR="003F75C3">
              <w:rPr>
                <w:rFonts w:ascii="Times New Roman" w:eastAsia="Times New Roman" w:hAnsi="Times New Roman" w:cs="Times New Roman"/>
                <w:color w:val="000000"/>
                <w:sz w:val="20"/>
                <w:szCs w:val="20"/>
                <w:lang w:val="uk-UA"/>
              </w:rPr>
              <w:t>_______________________________</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C434DC">
              <w:rPr>
                <w:rFonts w:ascii="Times New Roman" w:eastAsia="Times New Roman" w:hAnsi="Times New Roman" w:cs="Times New Roman"/>
                <w:color w:val="000000"/>
                <w:sz w:val="20"/>
                <w:szCs w:val="20"/>
                <w:lang w:val="uk-UA"/>
              </w:rPr>
              <w:t xml:space="preserve"> відповідно до Додатку №2.</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01E24"/>
    <w:rsid w:val="000168DC"/>
    <w:rsid w:val="000274B9"/>
    <w:rsid w:val="00057D63"/>
    <w:rsid w:val="0006677C"/>
    <w:rsid w:val="00074C05"/>
    <w:rsid w:val="000C08D5"/>
    <w:rsid w:val="000E448A"/>
    <w:rsid w:val="001503C8"/>
    <w:rsid w:val="00156BD4"/>
    <w:rsid w:val="00162966"/>
    <w:rsid w:val="001907A8"/>
    <w:rsid w:val="001B78B9"/>
    <w:rsid w:val="001E6772"/>
    <w:rsid w:val="002A05B5"/>
    <w:rsid w:val="002F6C65"/>
    <w:rsid w:val="003F75C3"/>
    <w:rsid w:val="00403764"/>
    <w:rsid w:val="00463FC7"/>
    <w:rsid w:val="00494B33"/>
    <w:rsid w:val="004B552C"/>
    <w:rsid w:val="00513064"/>
    <w:rsid w:val="0054378F"/>
    <w:rsid w:val="00551ADF"/>
    <w:rsid w:val="0057124C"/>
    <w:rsid w:val="00596CC2"/>
    <w:rsid w:val="005A4D2B"/>
    <w:rsid w:val="005C2EDC"/>
    <w:rsid w:val="005F01B7"/>
    <w:rsid w:val="006221BB"/>
    <w:rsid w:val="0068545E"/>
    <w:rsid w:val="00702F80"/>
    <w:rsid w:val="00720D7F"/>
    <w:rsid w:val="00781D58"/>
    <w:rsid w:val="007E2F75"/>
    <w:rsid w:val="007F710B"/>
    <w:rsid w:val="00820FA5"/>
    <w:rsid w:val="008A67EC"/>
    <w:rsid w:val="008C039B"/>
    <w:rsid w:val="00915113"/>
    <w:rsid w:val="009E69DA"/>
    <w:rsid w:val="00A13BBC"/>
    <w:rsid w:val="00A34C04"/>
    <w:rsid w:val="00A8789C"/>
    <w:rsid w:val="00B01694"/>
    <w:rsid w:val="00B14E92"/>
    <w:rsid w:val="00B962AC"/>
    <w:rsid w:val="00BC1FA5"/>
    <w:rsid w:val="00BD6204"/>
    <w:rsid w:val="00C434DC"/>
    <w:rsid w:val="00C85F84"/>
    <w:rsid w:val="00C92F44"/>
    <w:rsid w:val="00CC1FB4"/>
    <w:rsid w:val="00CE40AB"/>
    <w:rsid w:val="00D044B3"/>
    <w:rsid w:val="00D94FD8"/>
    <w:rsid w:val="00DA2082"/>
    <w:rsid w:val="00DC2791"/>
    <w:rsid w:val="00E04518"/>
    <w:rsid w:val="00ED190C"/>
    <w:rsid w:val="00F00A65"/>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4DC0"/>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52</cp:revision>
  <dcterms:created xsi:type="dcterms:W3CDTF">2023-03-21T14:01:00Z</dcterms:created>
  <dcterms:modified xsi:type="dcterms:W3CDTF">2023-12-07T13:31:00Z</dcterms:modified>
</cp:coreProperties>
</file>