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83205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C64041" w:rsidRPr="00C64041">
        <w:rPr>
          <w:rFonts w:ascii="Times New Roman" w:hAnsi="Times New Roman" w:cs="Times New Roman"/>
          <w:sz w:val="24"/>
        </w:rPr>
        <w:t xml:space="preserve">14810000-2 — </w:t>
      </w:r>
      <w:proofErr w:type="spellStart"/>
      <w:r w:rsidR="00C64041" w:rsidRPr="00C64041">
        <w:rPr>
          <w:rFonts w:ascii="Times New Roman" w:hAnsi="Times New Roman" w:cs="Times New Roman"/>
          <w:sz w:val="24"/>
        </w:rPr>
        <w:t>Абразивні</w:t>
      </w:r>
      <w:proofErr w:type="spellEnd"/>
      <w:r w:rsidR="00C64041" w:rsidRPr="00C640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4041" w:rsidRPr="00C64041">
        <w:rPr>
          <w:rFonts w:ascii="Times New Roman" w:hAnsi="Times New Roman" w:cs="Times New Roman"/>
          <w:sz w:val="24"/>
        </w:rPr>
        <w:t>вироби</w:t>
      </w:r>
      <w:proofErr w:type="spellEnd"/>
      <w:r w:rsidR="00832050" w:rsidRPr="00832050">
        <w:rPr>
          <w:rFonts w:ascii="Times New Roman" w:hAnsi="Times New Roman" w:cs="Times New Roman"/>
          <w:sz w:val="24"/>
          <w:lang w:val="uk-UA"/>
        </w:rPr>
        <w:t xml:space="preserve"> </w:t>
      </w:r>
      <w:r w:rsidR="00B42717" w:rsidRPr="0083205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313C0">
        <w:rPr>
          <w:rFonts w:ascii="Times New Roman" w:hAnsi="Times New Roman" w:cs="Times New Roman"/>
          <w:sz w:val="24"/>
          <w:szCs w:val="24"/>
          <w:lang w:val="uk-UA"/>
        </w:rPr>
        <w:t xml:space="preserve">Круг відрізний, </w:t>
      </w:r>
      <w:proofErr w:type="spellStart"/>
      <w:r w:rsidR="00A313C0">
        <w:rPr>
          <w:rFonts w:ascii="Times New Roman" w:hAnsi="Times New Roman" w:cs="Times New Roman"/>
          <w:sz w:val="24"/>
          <w:szCs w:val="24"/>
          <w:lang w:val="uk-UA"/>
        </w:rPr>
        <w:t>шліфпапір</w:t>
      </w:r>
      <w:proofErr w:type="spellEnd"/>
      <w:r w:rsidR="00B42717" w:rsidRPr="0083205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226F84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226F84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</w:t>
      </w:r>
      <w:r w:rsidRPr="00226F84">
        <w:rPr>
          <w:rFonts w:ascii="Times New Roman" w:hAnsi="Times New Roman"/>
          <w:sz w:val="24"/>
          <w:szCs w:val="24"/>
          <w:lang w:val="uk-UA"/>
        </w:rPr>
        <w:t xml:space="preserve">протягом 30-ти робочих днів з </w:t>
      </w:r>
      <w:r w:rsidR="00AC67F9" w:rsidRPr="00226F84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20"/>
        <w:gridCol w:w="2756"/>
        <w:gridCol w:w="4394"/>
        <w:gridCol w:w="850"/>
        <w:gridCol w:w="1701"/>
      </w:tblGrid>
      <w:tr w:rsidR="00D61D01" w:rsidRPr="00CF4261" w:rsidTr="00D61D01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D01" w:rsidRPr="00D041A5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</w:t>
            </w: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</w:t>
            </w:r>
            <w:proofErr w:type="gram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металу</w:t>
            </w:r>
            <w:proofErr w:type="spellEnd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14А 125*1,2*22,23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61D01" w:rsidRPr="00CF4261" w:rsidTr="00D61D01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D01" w:rsidRPr="00D041A5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</w:t>
            </w: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</w:t>
            </w:r>
            <w:proofErr w:type="gram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металу</w:t>
            </w:r>
            <w:proofErr w:type="spellEnd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14А 230*2,5*22,23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61D01" w:rsidRPr="00CF4261" w:rsidTr="00D61D01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D0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</w:t>
            </w: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</w:t>
            </w:r>
            <w:proofErr w:type="gram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D01" w:rsidRPr="00D041A5" w:rsidRDefault="00D61D01" w:rsidP="00D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04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D04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металу</w:t>
            </w:r>
            <w:proofErr w:type="spellEnd"/>
            <w:r w:rsidRPr="00D04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D04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2,0</w:t>
            </w:r>
            <w:r w:rsidRPr="00D04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*22,2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D041A5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D041A5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</w:p>
        </w:tc>
      </w:tr>
      <w:tr w:rsidR="00D61D01" w:rsidRPr="00CF4261" w:rsidTr="00D61D01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D01" w:rsidRPr="00D041A5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Шліфпапі</w:t>
            </w:r>
            <w:proofErr w:type="gram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паперова</w:t>
            </w:r>
            <w:proofErr w:type="spellEnd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основа, 115мм*50м Р80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61D01" w:rsidRPr="00CF4261" w:rsidTr="00D61D01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D01" w:rsidRPr="00D041A5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Шліфпапі</w:t>
            </w:r>
            <w:proofErr w:type="gram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паперова</w:t>
            </w:r>
            <w:proofErr w:type="spellEnd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основа, 115мм*50м Р120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61D01" w:rsidRPr="00CF4261" w:rsidTr="00D61D01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D01" w:rsidRPr="00D041A5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Шліфсітка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абразивна</w:t>
            </w:r>
            <w:proofErr w:type="spellEnd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115*280мм Р100(уп-10шт)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CF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01" w:rsidRPr="00CF4261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61D01" w:rsidRPr="00CF4261" w:rsidTr="00D61D01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D01" w:rsidRPr="00D041A5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DD07CC" w:rsidRDefault="00D61D01" w:rsidP="00DD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Диск алмазний відрізний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D01" w:rsidRPr="00DD07CC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D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Ø</w:t>
            </w:r>
            <w:r w:rsidRPr="00DD07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230х2,3х22,2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DD07CC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DD07CC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</w:tr>
      <w:tr w:rsidR="00D61D01" w:rsidRPr="00CF4261" w:rsidTr="00D61D01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D01" w:rsidRPr="00D041A5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CF4261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</w:t>
            </w: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</w:t>
            </w:r>
            <w:proofErr w:type="gram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D01" w:rsidRPr="00DD07CC" w:rsidRDefault="00D61D01" w:rsidP="00DD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DD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металу</w:t>
            </w:r>
            <w:proofErr w:type="spellEnd"/>
            <w:r w:rsidRPr="00DD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Ø</w:t>
            </w:r>
            <w:r w:rsidRPr="00DD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230*2,</w:t>
            </w:r>
            <w:r w:rsidRPr="00DD07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DD07CC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DD07CC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</w:tr>
      <w:tr w:rsidR="00D61D01" w:rsidRPr="00CF4261" w:rsidTr="00D61D01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D01" w:rsidRPr="00D041A5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CF4261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</w:t>
            </w:r>
            <w:proofErr w:type="spell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</w:t>
            </w:r>
            <w:proofErr w:type="gramStart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CF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D01" w:rsidRPr="00DD07CC" w:rsidRDefault="00D61D01" w:rsidP="00DD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D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DD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металу</w:t>
            </w:r>
            <w:proofErr w:type="spellEnd"/>
            <w:r w:rsidRPr="00DD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Ø</w:t>
            </w:r>
            <w:r w:rsidRPr="00DD07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125</w:t>
            </w:r>
            <w:r w:rsidRPr="00DD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DD07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DD07CC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DD07CC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</w:tr>
      <w:tr w:rsidR="00D61D01" w:rsidRPr="00CF4261" w:rsidTr="00D61D01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D01" w:rsidRPr="00D041A5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DD07CC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Круг відрізний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D01" w:rsidRPr="00DD07CC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D07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 камінню </w:t>
            </w:r>
            <w:r w:rsidRPr="00DD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Ø</w:t>
            </w:r>
            <w:r w:rsidRPr="00DD07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DD07CC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01" w:rsidRPr="00DD07CC" w:rsidRDefault="00D61D01" w:rsidP="008F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</w:tr>
    </w:tbl>
    <w:p w:rsidR="00DD07CC" w:rsidRDefault="00DD07CC" w:rsidP="006F3387">
      <w:pPr>
        <w:spacing w:after="0"/>
        <w:jc w:val="center"/>
        <w:rPr>
          <w:rFonts w:ascii="Times New Roman" w:hAnsi="Times New Roman"/>
          <w:iCs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D61D01" w:rsidRPr="00620DCE" w:rsidRDefault="00D61D01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620DCE">
        <w:rPr>
          <w:rFonts w:ascii="Times New Roman" w:hAnsi="Times New Roman"/>
          <w:sz w:val="24"/>
          <w:szCs w:val="24"/>
          <w:lang w:val="uk-UA"/>
        </w:rPr>
        <w:t xml:space="preserve">Учасник в складі своєї пропозиції зазначає назву та повне позначення з параметрами, надає технічний опис продукції, технічні </w:t>
      </w:r>
      <w:r w:rsidR="00620DCE" w:rsidRPr="00620DCE">
        <w:rPr>
          <w:rFonts w:ascii="Times New Roman" w:hAnsi="Times New Roman"/>
          <w:sz w:val="24"/>
          <w:szCs w:val="24"/>
          <w:lang w:val="uk-UA"/>
        </w:rPr>
        <w:t>і експлуатаційні  характеристик</w:t>
      </w:r>
      <w:r w:rsidR="00620DCE">
        <w:rPr>
          <w:rFonts w:ascii="Times New Roman" w:hAnsi="Times New Roman"/>
          <w:sz w:val="24"/>
          <w:szCs w:val="24"/>
          <w:lang w:val="uk-UA"/>
        </w:rPr>
        <w:t>и</w:t>
      </w:r>
      <w:r w:rsidR="00620DCE" w:rsidRPr="00620DCE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0D267A"/>
    <w:rsid w:val="00105775"/>
    <w:rsid w:val="0017250D"/>
    <w:rsid w:val="001A41FE"/>
    <w:rsid w:val="001D43B1"/>
    <w:rsid w:val="00226F84"/>
    <w:rsid w:val="002310D3"/>
    <w:rsid w:val="0023759E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36470"/>
    <w:rsid w:val="0056214F"/>
    <w:rsid w:val="005B2AD1"/>
    <w:rsid w:val="005D6CD8"/>
    <w:rsid w:val="005E308E"/>
    <w:rsid w:val="005E4C60"/>
    <w:rsid w:val="00604844"/>
    <w:rsid w:val="00620DCE"/>
    <w:rsid w:val="0065651C"/>
    <w:rsid w:val="006709C9"/>
    <w:rsid w:val="006F3387"/>
    <w:rsid w:val="00753253"/>
    <w:rsid w:val="00761DAC"/>
    <w:rsid w:val="00832050"/>
    <w:rsid w:val="00890772"/>
    <w:rsid w:val="00957432"/>
    <w:rsid w:val="009B6E86"/>
    <w:rsid w:val="00A313C0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64041"/>
    <w:rsid w:val="00C71A85"/>
    <w:rsid w:val="00CB3DF5"/>
    <w:rsid w:val="00CF1FF3"/>
    <w:rsid w:val="00CF4261"/>
    <w:rsid w:val="00D041A5"/>
    <w:rsid w:val="00D22AF5"/>
    <w:rsid w:val="00D304B8"/>
    <w:rsid w:val="00D61D01"/>
    <w:rsid w:val="00D918C9"/>
    <w:rsid w:val="00DD07CC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26F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26F84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26F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26F84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C28C-20F5-4A65-BDCC-1F3A4950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45</cp:revision>
  <cp:lastPrinted>2023-02-09T14:06:00Z</cp:lastPrinted>
  <dcterms:created xsi:type="dcterms:W3CDTF">2021-10-29T07:13:00Z</dcterms:created>
  <dcterms:modified xsi:type="dcterms:W3CDTF">2023-03-16T11:49:00Z</dcterms:modified>
</cp:coreProperties>
</file>