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26" w:rsidRDefault="00EE1426" w:rsidP="00EE14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E5EEA">
        <w:rPr>
          <w:rFonts w:ascii="Times New Roman" w:hAnsi="Times New Roman"/>
          <w:b/>
          <w:sz w:val="24"/>
          <w:szCs w:val="24"/>
          <w:lang w:eastAsia="ru-RU"/>
        </w:rPr>
        <w:t>ДОДАТОК №4</w:t>
      </w:r>
    </w:p>
    <w:p w:rsidR="00EE1426" w:rsidRPr="00EE1426" w:rsidRDefault="00EE1426" w:rsidP="00EE142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EE1426">
        <w:rPr>
          <w:rFonts w:ascii="Times New Roman" w:hAnsi="Times New Roman"/>
          <w:i/>
          <w:sz w:val="24"/>
          <w:szCs w:val="24"/>
          <w:lang w:eastAsia="ru-RU"/>
        </w:rPr>
        <w:t>до тендерної документації</w:t>
      </w:r>
    </w:p>
    <w:p w:rsidR="00EE1426" w:rsidRPr="003E5EEA" w:rsidRDefault="00EE1426" w:rsidP="00EE14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E1426" w:rsidRPr="003E5EEA" w:rsidRDefault="00EE1426" w:rsidP="00EE1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5EEA">
        <w:rPr>
          <w:rFonts w:ascii="Times New Roman" w:hAnsi="Times New Roman"/>
          <w:b/>
          <w:sz w:val="24"/>
          <w:szCs w:val="24"/>
        </w:rPr>
        <w:t>ФОРМА «ТЕНДЕРНА ПРОПОЗИЦІЯ»</w:t>
      </w:r>
    </w:p>
    <w:p w:rsidR="00EE1426" w:rsidRPr="003E5EEA" w:rsidRDefault="00EE1426" w:rsidP="00EE1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5EEA">
        <w:rPr>
          <w:rFonts w:ascii="Times New Roman" w:hAnsi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EE1426" w:rsidRPr="003E5EEA" w:rsidRDefault="00EE1426" w:rsidP="00EE1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26" w:rsidRPr="003E5EEA" w:rsidRDefault="00EE1426" w:rsidP="00EE1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EEA">
        <w:rPr>
          <w:rFonts w:ascii="Times New Roman" w:eastAsia="Times New Roman" w:hAnsi="Times New Roman"/>
          <w:sz w:val="24"/>
          <w:szCs w:val="24"/>
          <w:lang w:eastAsia="ru-RU"/>
        </w:rPr>
        <w:t>Уважно вивчивши тендерну документацію подаємо на участь у торгах щодо закупівлі ___________________________________________________________________________</w:t>
      </w:r>
      <w:bookmarkStart w:id="0" w:name="_GoBack"/>
      <w:bookmarkEnd w:id="0"/>
    </w:p>
    <w:p w:rsidR="00EE1426" w:rsidRPr="003E5EEA" w:rsidRDefault="00EE1426" w:rsidP="00EE142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E5EEA">
        <w:rPr>
          <w:rFonts w:ascii="Times New Roman" w:eastAsia="Times New Roman" w:hAnsi="Times New Roman"/>
          <w:i/>
          <w:sz w:val="24"/>
          <w:szCs w:val="24"/>
          <w:lang w:eastAsia="ru-RU"/>
        </w:rPr>
        <w:t>(назва предмета закупівлі )</w:t>
      </w:r>
    </w:p>
    <w:p w:rsidR="00EE1426" w:rsidRPr="003E5EEA" w:rsidRDefault="00EE1426" w:rsidP="00EE142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426" w:rsidRPr="003E5EEA" w:rsidRDefault="00EE1426" w:rsidP="00EE14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3E5EEA">
        <w:rPr>
          <w:rFonts w:ascii="Times New Roman" w:eastAsia="Times New Roman" w:hAnsi="Times New Roman"/>
          <w:i/>
          <w:sz w:val="24"/>
          <w:szCs w:val="24"/>
          <w:lang w:eastAsia="x-none"/>
        </w:rPr>
        <w:t>(назва замовника)</w:t>
      </w:r>
    </w:p>
    <w:p w:rsidR="00EE1426" w:rsidRPr="003E5EEA" w:rsidRDefault="00EE1426" w:rsidP="00EE1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EEA">
        <w:rPr>
          <w:rFonts w:ascii="Times New Roman" w:eastAsia="Times New Roman" w:hAnsi="Times New Roman"/>
          <w:sz w:val="24"/>
          <w:szCs w:val="24"/>
          <w:lang w:eastAsia="ru-RU"/>
        </w:rPr>
        <w:t>згідно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:rsidR="00EE1426" w:rsidRPr="003E5EEA" w:rsidRDefault="00EE1426" w:rsidP="00EE142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EEA">
        <w:rPr>
          <w:rFonts w:ascii="Times New Roman" w:eastAsia="Times New Roman" w:hAnsi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:rsidR="00EE1426" w:rsidRPr="003E5EEA" w:rsidRDefault="00EE1426" w:rsidP="00EE142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E5E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EE1426" w:rsidRPr="003E5EEA" w:rsidRDefault="00EE1426" w:rsidP="00EE142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E5EEA">
        <w:rPr>
          <w:rFonts w:ascii="Times New Roman" w:eastAsia="Times New Roman" w:hAnsi="Times New Roman"/>
          <w:sz w:val="24"/>
          <w:szCs w:val="24"/>
          <w:lang w:eastAsia="ru-RU"/>
        </w:rPr>
        <w:t>Адреса (юридична і фактична) _________________________</w:t>
      </w:r>
    </w:p>
    <w:p w:rsidR="00EE1426" w:rsidRPr="003E5EEA" w:rsidRDefault="00EE1426" w:rsidP="00EE142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E5EEA">
        <w:rPr>
          <w:rFonts w:ascii="Times New Roman" w:eastAsia="Times New Roman" w:hAnsi="Times New Roman"/>
          <w:sz w:val="24"/>
          <w:szCs w:val="24"/>
          <w:lang w:eastAsia="ru-RU"/>
        </w:rPr>
        <w:t>Телефон (факс) ______________________________________</w:t>
      </w:r>
    </w:p>
    <w:p w:rsidR="00EE1426" w:rsidRPr="003E5EEA" w:rsidRDefault="00EE1426" w:rsidP="00EE1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EEA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spellStart"/>
      <w:r w:rsidRPr="003E5EEA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3E5EE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</w:t>
      </w:r>
    </w:p>
    <w:p w:rsidR="00EE1426" w:rsidRPr="003E5EEA" w:rsidRDefault="00EE1426" w:rsidP="00EE1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5E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Тендерна пропозиція (з ПДВ </w:t>
      </w:r>
      <w:r w:rsidRPr="003E5EEA">
        <w:rPr>
          <w:rFonts w:ascii="Times New Roman" w:eastAsia="Times New Roman" w:hAnsi="Times New Roman"/>
          <w:sz w:val="24"/>
          <w:szCs w:val="24"/>
          <w:lang w:eastAsia="ru-RU"/>
        </w:rPr>
        <w:t>або без ПДВ</w:t>
      </w:r>
      <w:r w:rsidRPr="003E5EEA">
        <w:rPr>
          <w:rFonts w:ascii="Times New Roman" w:eastAsia="Times New Roman" w:hAnsi="Times New Roman"/>
          <w:bCs/>
          <w:sz w:val="24"/>
          <w:szCs w:val="24"/>
          <w:lang w:eastAsia="ru-RU"/>
        </w:rPr>
        <w:t>) :</w:t>
      </w:r>
    </w:p>
    <w:p w:rsidR="00EE1426" w:rsidRPr="003E5EEA" w:rsidRDefault="00EE1426" w:rsidP="00EE1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664"/>
        <w:gridCol w:w="1136"/>
        <w:gridCol w:w="1196"/>
        <w:gridCol w:w="1152"/>
        <w:gridCol w:w="1152"/>
        <w:gridCol w:w="823"/>
      </w:tblGrid>
      <w:tr w:rsidR="00EE1426" w:rsidRPr="0003259D" w:rsidTr="004519A0">
        <w:trPr>
          <w:trHeight w:val="429"/>
        </w:trPr>
        <w:tc>
          <w:tcPr>
            <w:tcW w:w="250" w:type="pct"/>
            <w:vAlign w:val="center"/>
            <w:hideMark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25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939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25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572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25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657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25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Кількість </w:t>
            </w:r>
          </w:p>
        </w:tc>
        <w:tc>
          <w:tcPr>
            <w:tcW w:w="558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25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Ціна за одиницю товару (грн),</w:t>
            </w:r>
          </w:p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25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без ПДВ</w:t>
            </w:r>
          </w:p>
        </w:tc>
        <w:tc>
          <w:tcPr>
            <w:tcW w:w="560" w:type="pct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25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Ціна за одиницю товару (грн),</w:t>
            </w:r>
          </w:p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25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ПДВ</w:t>
            </w:r>
          </w:p>
        </w:tc>
        <w:tc>
          <w:tcPr>
            <w:tcW w:w="463" w:type="pct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25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(грн), з ПДВ</w:t>
            </w:r>
          </w:p>
        </w:tc>
      </w:tr>
      <w:tr w:rsidR="00EE1426" w:rsidRPr="0003259D" w:rsidTr="004519A0">
        <w:trPr>
          <w:trHeight w:val="224"/>
        </w:trPr>
        <w:tc>
          <w:tcPr>
            <w:tcW w:w="250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39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8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EE1426" w:rsidRPr="0003259D" w:rsidTr="004519A0">
        <w:trPr>
          <w:trHeight w:val="224"/>
        </w:trPr>
        <w:tc>
          <w:tcPr>
            <w:tcW w:w="250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39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8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EE1426" w:rsidRPr="0003259D" w:rsidTr="004519A0">
        <w:trPr>
          <w:trHeight w:val="224"/>
        </w:trPr>
        <w:tc>
          <w:tcPr>
            <w:tcW w:w="250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39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8" w:type="pct"/>
            <w:vAlign w:val="center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EE1426" w:rsidRPr="0003259D" w:rsidTr="004519A0">
        <w:trPr>
          <w:trHeight w:val="224"/>
        </w:trPr>
        <w:tc>
          <w:tcPr>
            <w:tcW w:w="4537" w:type="pct"/>
            <w:gridSpan w:val="6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259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463" w:type="pct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EE1426" w:rsidRPr="0003259D" w:rsidTr="004519A0">
        <w:trPr>
          <w:trHeight w:val="224"/>
        </w:trPr>
        <w:tc>
          <w:tcPr>
            <w:tcW w:w="4537" w:type="pct"/>
            <w:gridSpan w:val="6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259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ПДВ:</w:t>
            </w:r>
          </w:p>
        </w:tc>
        <w:tc>
          <w:tcPr>
            <w:tcW w:w="463" w:type="pct"/>
          </w:tcPr>
          <w:p w:rsidR="00EE1426" w:rsidRPr="0003259D" w:rsidRDefault="00EE1426" w:rsidP="00451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EE1426" w:rsidRPr="003E5EEA" w:rsidRDefault="00EE1426" w:rsidP="00EE14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E1426" w:rsidRPr="003E5EEA" w:rsidRDefault="00EE1426" w:rsidP="00EE14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5EEA">
        <w:rPr>
          <w:rFonts w:ascii="Times New Roman" w:eastAsia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E1426" w:rsidRPr="003E5EEA" w:rsidRDefault="00EE1426" w:rsidP="00EE14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5EEA">
        <w:rPr>
          <w:rFonts w:ascii="Times New Roman" w:eastAsia="Times New Roman" w:hAnsi="Times New Roman"/>
          <w:sz w:val="24"/>
          <w:szCs w:val="24"/>
        </w:rPr>
        <w:t xml:space="preserve">2. Ми погоджуємося дотримуватися умов цієї тендерної пропозиції </w:t>
      </w:r>
      <w:r>
        <w:rPr>
          <w:rFonts w:ascii="Times New Roman" w:eastAsia="Times New Roman" w:hAnsi="Times New Roman"/>
          <w:sz w:val="24"/>
          <w:szCs w:val="24"/>
        </w:rPr>
        <w:t>протягом</w:t>
      </w:r>
      <w:r w:rsidRPr="003E5EEA">
        <w:rPr>
          <w:rFonts w:ascii="Times New Roman" w:eastAsia="Times New Roman" w:hAnsi="Times New Roman"/>
          <w:sz w:val="24"/>
          <w:szCs w:val="24"/>
        </w:rPr>
        <w:t xml:space="preserve"> 90 днів із дати кінцевого строку подання тендерних пропозиції. </w:t>
      </w:r>
    </w:p>
    <w:p w:rsidR="00EE1426" w:rsidRPr="003E5EEA" w:rsidRDefault="00EE1426" w:rsidP="00EE14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5EEA">
        <w:rPr>
          <w:rFonts w:ascii="Times New Roman" w:eastAsia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E1426" w:rsidRPr="003E5EEA" w:rsidRDefault="00EE1426" w:rsidP="00EE14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5EEA">
        <w:rPr>
          <w:rFonts w:ascii="Times New Roman" w:eastAsia="Times New Roman" w:hAnsi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:rsidR="00EE1426" w:rsidRPr="003E5EEA" w:rsidRDefault="00EE1426" w:rsidP="00EE14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5EEA">
        <w:rPr>
          <w:rFonts w:ascii="Times New Roman" w:eastAsia="Times New Roman" w:hAnsi="Times New Roman"/>
          <w:sz w:val="24"/>
          <w:szCs w:val="24"/>
        </w:rPr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EE1426" w:rsidRPr="003E5EEA" w:rsidRDefault="00EE1426" w:rsidP="00EE14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5EEA">
        <w:rPr>
          <w:rFonts w:ascii="Times New Roman" w:eastAsia="Times New Roman" w:hAnsi="Times New Roman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EE1426" w:rsidRPr="003E5EEA" w:rsidRDefault="00EE1426" w:rsidP="00EE142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EE1426" w:rsidRPr="003E5EEA" w:rsidRDefault="00EE1426" w:rsidP="00EE142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EE1426" w:rsidRPr="003E5EEA" w:rsidRDefault="00EE1426" w:rsidP="00EE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5EEA">
        <w:rPr>
          <w:rFonts w:ascii="Times New Roman" w:hAnsi="Times New Roman"/>
          <w:i/>
          <w:sz w:val="24"/>
          <w:szCs w:val="24"/>
          <w:lang w:eastAsia="ru-RU"/>
        </w:rPr>
        <w:t>Посада, ім’я ПРІЗВИЩЕ, підпис уповноваженої особи учасника</w:t>
      </w:r>
    </w:p>
    <w:p w:rsidR="00784F92" w:rsidRPr="00EE1426" w:rsidRDefault="00784F92" w:rsidP="00EE1426"/>
    <w:sectPr w:rsidR="00784F92" w:rsidRPr="00EE14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42"/>
    <w:rsid w:val="005D7D42"/>
    <w:rsid w:val="00784F92"/>
    <w:rsid w:val="00A56CF5"/>
    <w:rsid w:val="00E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FAAA1-69AC-41C4-BBF2-D5F4E349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859</Characters>
  <DocSecurity>0</DocSecurity>
  <Lines>7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2023-01-10T12:14:00Z</dcterms:created>
  <dcterms:modified xsi:type="dcterms:W3CDTF">2023-11-22T12:10:00Z</dcterms:modified>
</cp:coreProperties>
</file>