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28C" w:rsidRDefault="00B3661C">
      <w:pPr>
        <w:rPr>
          <w:sz w:val="2"/>
          <w:szCs w:val="2"/>
        </w:rPr>
        <w:sectPr w:rsidR="008E428C">
          <w:headerReference w:type="default" r:id="rId6"/>
          <w:type w:val="continuous"/>
          <w:pgSz w:w="11906" w:h="8391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Капітальний </w:t>
      </w:r>
    </w:p>
    <w:p w:rsidR="00E02C2E" w:rsidRDefault="0011447B" w:rsidP="00B3661C">
      <w:pPr>
        <w:pStyle w:val="ad"/>
      </w:pPr>
      <w:r>
        <w:lastRenderedPageBreak/>
        <w:t xml:space="preserve"> </w:t>
      </w:r>
    </w:p>
    <w:p w:rsidR="00E02C2E" w:rsidRDefault="00E02C2E" w:rsidP="00B3661C">
      <w:pPr>
        <w:pStyle w:val="ad"/>
      </w:pPr>
    </w:p>
    <w:p w:rsidR="00E02C2E" w:rsidRDefault="00E02C2E" w:rsidP="00B3661C">
      <w:pPr>
        <w:pStyle w:val="ad"/>
      </w:pPr>
    </w:p>
    <w:p w:rsidR="00E02C2E" w:rsidRDefault="00E02C2E" w:rsidP="00B3661C">
      <w:pPr>
        <w:pStyle w:val="ad"/>
      </w:pPr>
    </w:p>
    <w:p w:rsidR="00E02C2E" w:rsidRDefault="00E02C2E" w:rsidP="00B3661C">
      <w:pPr>
        <w:pStyle w:val="ad"/>
      </w:pPr>
    </w:p>
    <w:p w:rsidR="00B3661C" w:rsidRPr="003B246F" w:rsidRDefault="00B3661C" w:rsidP="00B3661C">
      <w:pPr>
        <w:pStyle w:val="ad"/>
        <w:rPr>
          <w:b/>
        </w:rPr>
      </w:pPr>
      <w:r w:rsidRPr="003B246F">
        <w:rPr>
          <w:b/>
        </w:rPr>
        <w:t xml:space="preserve">Капітальний ремонт існуючого підвального приміщення </w:t>
      </w:r>
      <w:proofErr w:type="spellStart"/>
      <w:r w:rsidRPr="003B246F">
        <w:rPr>
          <w:b/>
        </w:rPr>
        <w:t>трьохповерхової</w:t>
      </w:r>
      <w:proofErr w:type="spellEnd"/>
      <w:r w:rsidRPr="003B246F">
        <w:rPr>
          <w:b/>
        </w:rPr>
        <w:t xml:space="preserve"> будівлі акушерсько-гінекологічного відділення КНП «Ічнянська міська </w:t>
      </w:r>
      <w:r w:rsidRPr="003B246F">
        <w:rPr>
          <w:rFonts w:ascii="Times New Roman" w:hAnsi="Times New Roman" w:cs="Times New Roman"/>
          <w:b/>
        </w:rPr>
        <w:t>лікарня» Ічнянської міської ради з облаштуванням захисної споруди</w:t>
      </w:r>
      <w:r w:rsidRPr="003B246F">
        <w:rPr>
          <w:b/>
        </w:rPr>
        <w:t xml:space="preserve"> цивільного захисту протирадіаційного укриття за </w:t>
      </w:r>
      <w:proofErr w:type="spellStart"/>
      <w:r w:rsidRPr="003B246F">
        <w:rPr>
          <w:b/>
        </w:rPr>
        <w:t>адресою</w:t>
      </w:r>
      <w:proofErr w:type="spellEnd"/>
      <w:r w:rsidRPr="003B246F">
        <w:rPr>
          <w:b/>
        </w:rPr>
        <w:t xml:space="preserve">: </w:t>
      </w:r>
      <w:proofErr w:type="spellStart"/>
      <w:r w:rsidRPr="003B246F">
        <w:rPr>
          <w:b/>
        </w:rPr>
        <w:t>м.Ічня</w:t>
      </w:r>
      <w:proofErr w:type="spellEnd"/>
      <w:r w:rsidRPr="003B246F">
        <w:rPr>
          <w:b/>
        </w:rPr>
        <w:t>, вул.Ковалівка,6</w:t>
      </w:r>
    </w:p>
    <w:p w:rsidR="00B3661C" w:rsidRPr="003B246F" w:rsidRDefault="00B3661C" w:rsidP="00B3661C">
      <w:pPr>
        <w:pStyle w:val="ad"/>
        <w:rPr>
          <w:b/>
        </w:rPr>
      </w:pPr>
    </w:p>
    <w:p w:rsidR="00B3661C" w:rsidRPr="003B246F" w:rsidRDefault="00B3661C" w:rsidP="00B3661C">
      <w:pPr>
        <w:pStyle w:val="ad"/>
        <w:rPr>
          <w:b/>
        </w:rPr>
      </w:pPr>
      <w:r w:rsidRPr="003B246F">
        <w:rPr>
          <w:b/>
        </w:rPr>
        <w:t xml:space="preserve">       Локальний кошторис 02-01-08 на монтаж устаткування</w:t>
      </w:r>
      <w:r w:rsidR="0011447B" w:rsidRPr="003B246F">
        <w:rPr>
          <w:b/>
        </w:rPr>
        <w:t xml:space="preserve"> </w:t>
      </w:r>
    </w:p>
    <w:p w:rsidR="008E428C" w:rsidRPr="003B246F" w:rsidRDefault="0011447B" w:rsidP="00B3661C">
      <w:pPr>
        <w:pStyle w:val="ad"/>
        <w:rPr>
          <w:b/>
        </w:rPr>
      </w:pPr>
      <w:r w:rsidRPr="003B246F">
        <w:rPr>
          <w:rStyle w:val="ac"/>
          <w:b/>
        </w:rPr>
        <w:t>Об'єми робіт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5376"/>
        <w:gridCol w:w="1421"/>
        <w:gridCol w:w="1426"/>
        <w:gridCol w:w="1435"/>
      </w:tblGrid>
      <w:tr w:rsidR="008E428C" w:rsidRPr="003B246F">
        <w:trPr>
          <w:trHeight w:hRule="exact" w:val="50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8C" w:rsidRPr="003B246F" w:rsidRDefault="0011447B">
            <w:pPr>
              <w:pStyle w:val="1"/>
              <w:framePr w:w="10248" w:wrap="notBeside" w:vAnchor="text" w:hAnchor="text" w:xAlign="center" w:y="1"/>
              <w:shd w:val="clear" w:color="auto" w:fill="auto"/>
              <w:spacing w:before="0" w:after="60" w:line="200" w:lineRule="exact"/>
              <w:ind w:left="220"/>
              <w:rPr>
                <w:b/>
              </w:rPr>
            </w:pPr>
            <w:r w:rsidRPr="003B246F">
              <w:rPr>
                <w:rStyle w:val="10pt"/>
                <w:b/>
              </w:rPr>
              <w:t>№</w:t>
            </w:r>
          </w:p>
          <w:p w:rsidR="008E428C" w:rsidRPr="003B246F" w:rsidRDefault="0011447B">
            <w:pPr>
              <w:pStyle w:val="1"/>
              <w:framePr w:w="10248" w:wrap="notBeside" w:vAnchor="text" w:hAnchor="text" w:xAlign="center" w:y="1"/>
              <w:shd w:val="clear" w:color="auto" w:fill="auto"/>
              <w:spacing w:before="60" w:line="200" w:lineRule="exact"/>
              <w:ind w:left="220"/>
              <w:rPr>
                <w:b/>
              </w:rPr>
            </w:pPr>
            <w:proofErr w:type="spellStart"/>
            <w:r w:rsidRPr="003B246F">
              <w:rPr>
                <w:rStyle w:val="10pt"/>
                <w:b/>
              </w:rPr>
              <w:t>Ч.ч</w:t>
            </w:r>
            <w:proofErr w:type="spellEnd"/>
            <w:r w:rsidRPr="003B246F">
              <w:rPr>
                <w:rStyle w:val="10pt"/>
                <w:b/>
              </w:rPr>
              <w:t>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8C" w:rsidRPr="003B246F" w:rsidRDefault="0011447B">
            <w:pPr>
              <w:pStyle w:val="1"/>
              <w:framePr w:w="10248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b/>
              </w:rPr>
            </w:pPr>
            <w:r w:rsidRPr="003B246F">
              <w:rPr>
                <w:rStyle w:val="10pt"/>
                <w:b/>
              </w:rPr>
              <w:t>Найменування робіт і витрат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8C" w:rsidRPr="003B246F" w:rsidRDefault="0011447B">
            <w:pPr>
              <w:pStyle w:val="1"/>
              <w:framePr w:w="10248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  <w:rPr>
                <w:b/>
              </w:rPr>
            </w:pPr>
            <w:r w:rsidRPr="003B246F">
              <w:rPr>
                <w:rStyle w:val="10pt"/>
                <w:b/>
              </w:rPr>
              <w:t>Одиниця</w:t>
            </w:r>
          </w:p>
          <w:p w:rsidR="008E428C" w:rsidRPr="003B246F" w:rsidRDefault="0011447B">
            <w:pPr>
              <w:pStyle w:val="1"/>
              <w:framePr w:w="10248" w:wrap="notBeside" w:vAnchor="text" w:hAnchor="text" w:xAlign="center" w:y="1"/>
              <w:shd w:val="clear" w:color="auto" w:fill="auto"/>
              <w:spacing w:before="60" w:line="200" w:lineRule="exact"/>
              <w:jc w:val="center"/>
              <w:rPr>
                <w:b/>
              </w:rPr>
            </w:pPr>
            <w:r w:rsidRPr="003B246F">
              <w:rPr>
                <w:rStyle w:val="10pt"/>
                <w:b/>
              </w:rPr>
              <w:t>виміру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8C" w:rsidRPr="003B246F" w:rsidRDefault="0011447B">
            <w:pPr>
              <w:pStyle w:val="1"/>
              <w:framePr w:w="10248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b/>
              </w:rPr>
            </w:pPr>
            <w:r w:rsidRPr="003B246F">
              <w:rPr>
                <w:rStyle w:val="10pt"/>
                <w:b/>
              </w:rPr>
              <w:t>Кількість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28C" w:rsidRPr="003B246F" w:rsidRDefault="0011447B">
            <w:pPr>
              <w:pStyle w:val="1"/>
              <w:framePr w:w="10248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b/>
              </w:rPr>
            </w:pPr>
            <w:r w:rsidRPr="003B246F">
              <w:rPr>
                <w:rStyle w:val="10pt"/>
                <w:b/>
              </w:rPr>
              <w:t>Примітка</w:t>
            </w:r>
          </w:p>
        </w:tc>
      </w:tr>
      <w:tr w:rsidR="008E428C" w:rsidRPr="003B246F">
        <w:trPr>
          <w:trHeight w:hRule="exact" w:val="24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8C" w:rsidRPr="003B246F" w:rsidRDefault="0011447B">
            <w:pPr>
              <w:pStyle w:val="1"/>
              <w:framePr w:w="10248" w:wrap="notBeside" w:vAnchor="text" w:hAnchor="text" w:xAlign="center" w:y="1"/>
              <w:shd w:val="clear" w:color="auto" w:fill="auto"/>
              <w:spacing w:before="0" w:line="200" w:lineRule="exact"/>
              <w:ind w:left="220"/>
              <w:rPr>
                <w:b/>
              </w:rPr>
            </w:pPr>
            <w:r w:rsidRPr="003B246F">
              <w:rPr>
                <w:rStyle w:val="10pt"/>
                <w:b/>
              </w:rPr>
              <w:t>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8C" w:rsidRPr="003B246F" w:rsidRDefault="0011447B">
            <w:pPr>
              <w:pStyle w:val="1"/>
              <w:framePr w:w="10248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b/>
              </w:rPr>
            </w:pPr>
            <w:r w:rsidRPr="003B246F">
              <w:rPr>
                <w:rStyle w:val="10pt"/>
                <w:b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8C" w:rsidRPr="003B246F" w:rsidRDefault="0011447B">
            <w:pPr>
              <w:pStyle w:val="1"/>
              <w:framePr w:w="10248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b/>
              </w:rPr>
            </w:pPr>
            <w:r w:rsidRPr="003B246F">
              <w:rPr>
                <w:rStyle w:val="10pt"/>
                <w:b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8C" w:rsidRPr="003B246F" w:rsidRDefault="0011447B">
            <w:pPr>
              <w:pStyle w:val="1"/>
              <w:framePr w:w="10248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b/>
              </w:rPr>
            </w:pPr>
            <w:r w:rsidRPr="003B246F">
              <w:rPr>
                <w:rStyle w:val="10pt"/>
                <w:b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28C" w:rsidRPr="003B246F" w:rsidRDefault="0011447B">
            <w:pPr>
              <w:pStyle w:val="1"/>
              <w:framePr w:w="10248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b/>
              </w:rPr>
            </w:pPr>
            <w:r w:rsidRPr="003B246F">
              <w:rPr>
                <w:rStyle w:val="10pt"/>
                <w:b/>
              </w:rPr>
              <w:t>5</w:t>
            </w:r>
          </w:p>
        </w:tc>
      </w:tr>
      <w:tr w:rsidR="008E428C" w:rsidRPr="003B246F">
        <w:trPr>
          <w:trHeight w:hRule="exact" w:val="74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28C" w:rsidRPr="003B246F" w:rsidRDefault="0011447B">
            <w:pPr>
              <w:pStyle w:val="1"/>
              <w:framePr w:w="10248" w:wrap="notBeside" w:vAnchor="text" w:hAnchor="text" w:xAlign="center" w:y="1"/>
              <w:shd w:val="clear" w:color="auto" w:fill="auto"/>
              <w:spacing w:before="0" w:line="200" w:lineRule="exact"/>
              <w:ind w:left="220"/>
              <w:rPr>
                <w:b/>
              </w:rPr>
            </w:pPr>
            <w:r w:rsidRPr="003B246F">
              <w:rPr>
                <w:rStyle w:val="10pt"/>
                <w:b/>
              </w:rPr>
              <w:t>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28C" w:rsidRPr="003B246F" w:rsidRDefault="0011447B">
            <w:pPr>
              <w:pStyle w:val="1"/>
              <w:framePr w:w="10248" w:wrap="notBeside" w:vAnchor="text" w:hAnchor="text" w:xAlign="center" w:y="1"/>
              <w:shd w:val="clear" w:color="auto" w:fill="auto"/>
              <w:spacing w:before="0" w:line="221" w:lineRule="exact"/>
              <w:ind w:left="40"/>
              <w:rPr>
                <w:b/>
              </w:rPr>
            </w:pPr>
            <w:r w:rsidRPr="003B246F">
              <w:rPr>
                <w:rStyle w:val="10pt"/>
                <w:b/>
              </w:rPr>
              <w:t>Монтаж устаткування виду машин і механізмів на відкритій площадці, маса устаткування 0,5 т (дизель- генератор вага 0,210т) //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28C" w:rsidRPr="003B246F" w:rsidRDefault="0011447B">
            <w:pPr>
              <w:pStyle w:val="1"/>
              <w:framePr w:w="10248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b/>
              </w:rPr>
            </w:pPr>
            <w:proofErr w:type="spellStart"/>
            <w:r w:rsidRPr="003B246F">
              <w:rPr>
                <w:rStyle w:val="10pt"/>
                <w:b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28C" w:rsidRPr="003B246F" w:rsidRDefault="0011447B">
            <w:pPr>
              <w:pStyle w:val="1"/>
              <w:framePr w:w="10248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b/>
              </w:rPr>
            </w:pPr>
            <w:r w:rsidRPr="003B246F">
              <w:rPr>
                <w:rStyle w:val="10pt"/>
                <w:b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28C" w:rsidRPr="003B246F" w:rsidRDefault="008E428C">
            <w:pPr>
              <w:framePr w:w="10248"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</w:tr>
    </w:tbl>
    <w:p w:rsidR="008E428C" w:rsidRPr="003B246F" w:rsidRDefault="008E428C">
      <w:pPr>
        <w:rPr>
          <w:b/>
          <w:sz w:val="2"/>
          <w:szCs w:val="2"/>
        </w:rPr>
      </w:pPr>
    </w:p>
    <w:p w:rsidR="008E428C" w:rsidRPr="003B246F" w:rsidRDefault="008E428C">
      <w:pPr>
        <w:rPr>
          <w:b/>
          <w:sz w:val="2"/>
          <w:szCs w:val="2"/>
        </w:rPr>
      </w:pPr>
      <w:bookmarkStart w:id="0" w:name="_GoBack"/>
      <w:bookmarkEnd w:id="0"/>
    </w:p>
    <w:sectPr w:rsidR="008E428C" w:rsidRPr="003B246F">
      <w:type w:val="continuous"/>
      <w:pgSz w:w="11906" w:h="8391" w:orient="landscape"/>
      <w:pgMar w:top="1230" w:right="819" w:bottom="1864" w:left="8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EC6" w:rsidRDefault="009C7EC6">
      <w:r>
        <w:separator/>
      </w:r>
    </w:p>
  </w:endnote>
  <w:endnote w:type="continuationSeparator" w:id="0">
    <w:p w:rsidR="009C7EC6" w:rsidRDefault="009C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EC6" w:rsidRDefault="009C7EC6"/>
  </w:footnote>
  <w:footnote w:type="continuationSeparator" w:id="0">
    <w:p w:rsidR="009C7EC6" w:rsidRDefault="009C7EC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28C" w:rsidRDefault="008E428C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8C"/>
    <w:rsid w:val="0011447B"/>
    <w:rsid w:val="003B246F"/>
    <w:rsid w:val="008E428C"/>
    <w:rsid w:val="008F1227"/>
    <w:rsid w:val="009C7EC6"/>
    <w:rsid w:val="00AD1ED5"/>
    <w:rsid w:val="00B3661C"/>
    <w:rsid w:val="00E02C2E"/>
    <w:rsid w:val="00E1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D2E408-5063-4FD9-B9C8-2D2A780B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a7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8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18"/>
      <w:szCs w:val="18"/>
      <w:u w:val="none"/>
    </w:rPr>
  </w:style>
  <w:style w:type="character" w:customStyle="1" w:styleId="3Exact">
    <w:name w:val="Основной текст (3) Exact"/>
    <w:basedOn w:val="a0"/>
    <w:link w:val="3"/>
    <w:rPr>
      <w:rFonts w:ascii="Arial" w:eastAsia="Arial" w:hAnsi="Arial" w:cs="Arial"/>
      <w:b w:val="0"/>
      <w:bCs w:val="0"/>
      <w:i/>
      <w:iCs/>
      <w:smallCaps w:val="0"/>
      <w:strike w:val="0"/>
      <w:spacing w:val="-4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9">
    <w:name w:val="Подпись к таблице_"/>
    <w:basedOn w:val="a0"/>
    <w:link w:val="a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b">
    <w:name w:val="Подпись к таблице + Полужирный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ac">
    <w:name w:val="Подпись к таблице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/>
    </w:rPr>
  </w:style>
  <w:style w:type="character" w:customStyle="1" w:styleId="10pt">
    <w:name w:val="Основной текст + 10 pt"/>
    <w:basedOn w:val="a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center"/>
    </w:pPr>
    <w:rPr>
      <w:rFonts w:ascii="Arial" w:eastAsia="Arial" w:hAnsi="Arial" w:cs="Arial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before="420" w:line="432" w:lineRule="exact"/>
    </w:pPr>
    <w:rPr>
      <w:rFonts w:ascii="Arial" w:eastAsia="Arial" w:hAnsi="Arial" w:cs="Arial"/>
      <w:sz w:val="18"/>
      <w:szCs w:val="18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after="420" w:line="0" w:lineRule="atLeast"/>
    </w:pPr>
    <w:rPr>
      <w:rFonts w:ascii="Arial" w:eastAsia="Arial" w:hAnsi="Arial" w:cs="Arial"/>
      <w:spacing w:val="-5"/>
      <w:sz w:val="18"/>
      <w:szCs w:val="18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4"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 w:line="0" w:lineRule="atLeas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408" w:lineRule="exact"/>
      <w:jc w:val="both"/>
    </w:pPr>
    <w:rPr>
      <w:rFonts w:ascii="Arial" w:eastAsia="Arial" w:hAnsi="Arial" w:cs="Arial"/>
      <w:sz w:val="20"/>
      <w:szCs w:val="20"/>
    </w:rPr>
  </w:style>
  <w:style w:type="paragraph" w:styleId="ad">
    <w:name w:val="No Spacing"/>
    <w:uiPriority w:val="1"/>
    <w:qFormat/>
    <w:rsid w:val="00B3661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2024-02-23T10:39:00Z</dcterms:created>
  <dcterms:modified xsi:type="dcterms:W3CDTF">2024-02-23T10:39:00Z</dcterms:modified>
</cp:coreProperties>
</file>